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53A" w:rsidRDefault="0034653A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54BFE" w:rsidRDefault="00554BFE" w:rsidP="007F6AF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26059" w:rsidRDefault="00126059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666699" w:rsidRDefault="00666699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54BFE" w:rsidRDefault="008F756E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Mint Julep Evaluation</w:t>
      </w:r>
    </w:p>
    <w:p w:rsidR="0094402C" w:rsidRPr="0094402C" w:rsidRDefault="0094402C" w:rsidP="0094402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94402C">
        <w:rPr>
          <w:rFonts w:ascii="Times New Roman" w:hAnsi="Times New Roman"/>
          <w:sz w:val="24"/>
          <w:szCs w:val="24"/>
        </w:rPr>
        <w:t>Student’s Name</w:t>
      </w:r>
    </w:p>
    <w:p w:rsidR="0094402C" w:rsidRPr="0094402C" w:rsidRDefault="0094402C" w:rsidP="0094402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94402C">
        <w:rPr>
          <w:rFonts w:ascii="Times New Roman" w:hAnsi="Times New Roman"/>
          <w:sz w:val="24"/>
          <w:szCs w:val="24"/>
        </w:rPr>
        <w:t>Institutional Affiliation</w:t>
      </w:r>
    </w:p>
    <w:p w:rsidR="0094402C" w:rsidRPr="0094402C" w:rsidRDefault="0094402C" w:rsidP="0094402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94402C">
        <w:rPr>
          <w:rFonts w:ascii="Times New Roman" w:hAnsi="Times New Roman"/>
          <w:sz w:val="24"/>
          <w:szCs w:val="24"/>
        </w:rPr>
        <w:t>Course</w:t>
      </w:r>
    </w:p>
    <w:p w:rsidR="0094402C" w:rsidRPr="0094402C" w:rsidRDefault="0094402C" w:rsidP="0094402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94402C">
        <w:rPr>
          <w:rFonts w:ascii="Times New Roman" w:hAnsi="Times New Roman"/>
          <w:sz w:val="24"/>
          <w:szCs w:val="24"/>
        </w:rPr>
        <w:t>Professor’s Name</w:t>
      </w:r>
    </w:p>
    <w:p w:rsidR="001859B1" w:rsidRDefault="0094402C" w:rsidP="0094402C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94402C">
        <w:rPr>
          <w:rFonts w:ascii="Times New Roman" w:hAnsi="Times New Roman"/>
          <w:sz w:val="24"/>
          <w:szCs w:val="24"/>
        </w:rPr>
        <w:t>Date</w:t>
      </w:r>
    </w:p>
    <w:p w:rsidR="00070AAF" w:rsidRPr="0094402C" w:rsidRDefault="00070AAF" w:rsidP="00437751">
      <w:pPr>
        <w:pStyle w:val="NoSpacing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070AAF" w:rsidRPr="002864AB" w:rsidRDefault="00070AAF" w:rsidP="00DE6698">
      <w:pPr>
        <w:pStyle w:val="NoSpacing"/>
        <w:spacing w:line="48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070AAF" w:rsidRPr="002864AB" w:rsidRDefault="00070AAF" w:rsidP="00AD3AA0">
      <w:pPr>
        <w:pStyle w:val="NoSpacing"/>
        <w:spacing w:line="48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F11656" w:rsidRPr="002864AB" w:rsidRDefault="00F11656" w:rsidP="00D573A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912CD3" w:rsidRDefault="00912CD3" w:rsidP="006B62EF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54BFE" w:rsidRDefault="00554BFE" w:rsidP="006B62EF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54BFE" w:rsidRDefault="00554BFE" w:rsidP="006B62EF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55E6D" w:rsidRDefault="00955E6D" w:rsidP="006B62EF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55E6D" w:rsidRDefault="00955E6D" w:rsidP="006B62EF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F6AFF" w:rsidRDefault="007F6AFF" w:rsidP="00380FC2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7F6AFF" w:rsidRDefault="007F6AFF" w:rsidP="00380FC2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2568CE" w:rsidRDefault="0092082B" w:rsidP="00380FC2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Mint Julep</w:t>
      </w:r>
      <w:r w:rsidR="00380F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91E6E">
        <w:rPr>
          <w:rFonts w:ascii="Times New Roman" w:hAnsi="Times New Roman"/>
          <w:color w:val="000000"/>
          <w:sz w:val="24"/>
          <w:szCs w:val="24"/>
        </w:rPr>
        <w:t>is</w:t>
      </w:r>
      <w:r w:rsidR="00380FC2">
        <w:rPr>
          <w:rFonts w:ascii="Times New Roman" w:hAnsi="Times New Roman"/>
          <w:color w:val="000000"/>
          <w:sz w:val="24"/>
          <w:szCs w:val="24"/>
        </w:rPr>
        <w:t xml:space="preserve"> one of the best boutiques in Massachusetts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C91E6E">
        <w:rPr>
          <w:rFonts w:ascii="Times New Roman" w:hAnsi="Times New Roman"/>
          <w:color w:val="000000"/>
          <w:sz w:val="24"/>
          <w:szCs w:val="24"/>
        </w:rPr>
        <w:t xml:space="preserve"> with locations in Cambridge and Brookline</w:t>
      </w:r>
      <w:r w:rsidR="00380FC2">
        <w:rPr>
          <w:rFonts w:ascii="Times New Roman" w:hAnsi="Times New Roman"/>
          <w:color w:val="000000"/>
          <w:sz w:val="24"/>
          <w:szCs w:val="24"/>
        </w:rPr>
        <w:t>. This boutique deals with a wide variety of women</w:t>
      </w:r>
      <w:r w:rsidR="00686627">
        <w:rPr>
          <w:rFonts w:ascii="Times New Roman" w:hAnsi="Times New Roman"/>
          <w:color w:val="000000"/>
          <w:sz w:val="24"/>
          <w:szCs w:val="24"/>
        </w:rPr>
        <w:t>'s</w:t>
      </w:r>
      <w:r w:rsidR="00380FC2">
        <w:rPr>
          <w:rFonts w:ascii="Times New Roman" w:hAnsi="Times New Roman"/>
          <w:color w:val="000000"/>
          <w:sz w:val="24"/>
          <w:szCs w:val="24"/>
        </w:rPr>
        <w:t xml:space="preserve"> clothing, </w:t>
      </w:r>
      <w:r w:rsidR="007F6AFF">
        <w:rPr>
          <w:rFonts w:ascii="Times New Roman" w:hAnsi="Times New Roman"/>
          <w:color w:val="000000"/>
          <w:sz w:val="24"/>
          <w:szCs w:val="24"/>
        </w:rPr>
        <w:t>jewelry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380FC2">
        <w:rPr>
          <w:rFonts w:ascii="Times New Roman" w:hAnsi="Times New Roman"/>
          <w:color w:val="000000"/>
          <w:sz w:val="24"/>
          <w:szCs w:val="24"/>
        </w:rPr>
        <w:t xml:space="preserve"> and accessories from European lines and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380FC2">
        <w:rPr>
          <w:rFonts w:ascii="Times New Roman" w:hAnsi="Times New Roman"/>
          <w:color w:val="000000"/>
          <w:sz w:val="24"/>
          <w:szCs w:val="24"/>
        </w:rPr>
        <w:t xml:space="preserve">United States. </w:t>
      </w:r>
      <w:r w:rsidR="00117485">
        <w:rPr>
          <w:rFonts w:ascii="Times New Roman" w:hAnsi="Times New Roman"/>
          <w:color w:val="000000"/>
          <w:sz w:val="24"/>
          <w:szCs w:val="24"/>
        </w:rPr>
        <w:t>Mint Julep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 was begun </w:t>
      </w:r>
      <w:r w:rsidR="00117485">
        <w:rPr>
          <w:rFonts w:ascii="Times New Roman" w:hAnsi="Times New Roman"/>
          <w:color w:val="000000"/>
          <w:sz w:val="24"/>
          <w:szCs w:val="24"/>
        </w:rPr>
        <w:t xml:space="preserve">by Brooke Garber and Stephanie Nist in 2004. </w:t>
      </w:r>
      <w:r w:rsidR="005D029B">
        <w:rPr>
          <w:rFonts w:ascii="Times New Roman" w:hAnsi="Times New Roman"/>
          <w:color w:val="000000"/>
          <w:sz w:val="24"/>
          <w:szCs w:val="24"/>
        </w:rPr>
        <w:t>Brooke and Stephanie had this dream of opening a boutique</w:t>
      </w:r>
      <w:r w:rsidR="00686627">
        <w:rPr>
          <w:rFonts w:ascii="Times New Roman" w:hAnsi="Times New Roman"/>
          <w:color w:val="000000"/>
          <w:sz w:val="24"/>
          <w:szCs w:val="24"/>
        </w:rPr>
        <w:t>. A</w:t>
      </w:r>
      <w:r w:rsidR="00825DCF">
        <w:rPr>
          <w:rFonts w:ascii="Times New Roman" w:hAnsi="Times New Roman"/>
          <w:color w:val="000000"/>
          <w:sz w:val="24"/>
          <w:szCs w:val="24"/>
        </w:rPr>
        <w:t xml:space="preserve">fter graduation, they entered the corporate world and later pursued </w:t>
      </w:r>
      <w:r w:rsidR="00FA0C26">
        <w:rPr>
          <w:rFonts w:ascii="Times New Roman" w:hAnsi="Times New Roman"/>
          <w:color w:val="000000"/>
          <w:sz w:val="24"/>
          <w:szCs w:val="24"/>
        </w:rPr>
        <w:t>their</w:t>
      </w:r>
      <w:r w:rsidR="00825DCF">
        <w:rPr>
          <w:rFonts w:ascii="Times New Roman" w:hAnsi="Times New Roman"/>
          <w:color w:val="000000"/>
          <w:sz w:val="24"/>
          <w:szCs w:val="24"/>
        </w:rPr>
        <w:t xml:space="preserve"> dream opening Mint Julep in 2004 </w:t>
      </w:r>
      <w:r w:rsidR="00FA0C26">
        <w:rPr>
          <w:rFonts w:ascii="Times New Roman" w:hAnsi="Times New Roman"/>
          <w:color w:val="000000"/>
          <w:sz w:val="24"/>
          <w:szCs w:val="24"/>
        </w:rPr>
        <w:t>with</w:t>
      </w:r>
      <w:r w:rsidR="00825D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0C26">
        <w:rPr>
          <w:rFonts w:ascii="Times New Roman" w:hAnsi="Times New Roman"/>
          <w:color w:val="000000"/>
          <w:sz w:val="24"/>
          <w:szCs w:val="24"/>
        </w:rPr>
        <w:t xml:space="preserve">their first location in Brookline and later expanded to Cambridge in 2006. </w:t>
      </w:r>
      <w:r w:rsidR="00686627">
        <w:rPr>
          <w:rFonts w:ascii="Times New Roman" w:hAnsi="Times New Roman"/>
          <w:color w:val="000000"/>
          <w:sz w:val="24"/>
          <w:szCs w:val="24"/>
        </w:rPr>
        <w:t>I</w:t>
      </w:r>
      <w:r w:rsidR="00E862DB">
        <w:rPr>
          <w:rFonts w:ascii="Times New Roman" w:hAnsi="Times New Roman"/>
          <w:color w:val="000000"/>
          <w:sz w:val="24"/>
          <w:szCs w:val="24"/>
        </w:rPr>
        <w:t xml:space="preserve">n July 2020, Mint Julep was celebrating 16 </w:t>
      </w:r>
      <w:r w:rsidR="00686627">
        <w:rPr>
          <w:rFonts w:ascii="Times New Roman" w:hAnsi="Times New Roman"/>
          <w:color w:val="000000"/>
          <w:sz w:val="24"/>
          <w:szCs w:val="24"/>
        </w:rPr>
        <w:t>incredible</w:t>
      </w:r>
      <w:r w:rsidR="00E862DB">
        <w:rPr>
          <w:rFonts w:ascii="Times New Roman" w:hAnsi="Times New Roman"/>
          <w:color w:val="000000"/>
          <w:sz w:val="24"/>
          <w:szCs w:val="24"/>
        </w:rPr>
        <w:t xml:space="preserve"> years of their service. </w:t>
      </w:r>
      <w:r w:rsidR="004C09BC">
        <w:rPr>
          <w:rFonts w:ascii="Times New Roman" w:hAnsi="Times New Roman"/>
          <w:color w:val="000000"/>
          <w:sz w:val="24"/>
          <w:szCs w:val="24"/>
        </w:rPr>
        <w:t xml:space="preserve">This paper addresses the issues affecting Mint Julep and the uniqueness of the </w:t>
      </w:r>
      <w:r w:rsidR="002568CE">
        <w:rPr>
          <w:rFonts w:ascii="Times New Roman" w:hAnsi="Times New Roman"/>
          <w:color w:val="000000"/>
          <w:sz w:val="24"/>
          <w:szCs w:val="24"/>
        </w:rPr>
        <w:t xml:space="preserve">boutique. </w:t>
      </w:r>
    </w:p>
    <w:p w:rsidR="00BB063F" w:rsidRDefault="00F57F86" w:rsidP="00BB063F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Mint Julep has been creating a hospital </w:t>
      </w:r>
      <w:r w:rsidR="007E5641">
        <w:rPr>
          <w:rFonts w:ascii="Times New Roman" w:hAnsi="Times New Roman"/>
          <w:color w:val="000000"/>
          <w:sz w:val="24"/>
          <w:szCs w:val="24"/>
        </w:rPr>
        <w:t>environment for her customers</w:t>
      </w:r>
      <w:r>
        <w:rPr>
          <w:rFonts w:ascii="Times New Roman" w:hAnsi="Times New Roman"/>
          <w:color w:val="000000"/>
          <w:sz w:val="24"/>
          <w:szCs w:val="24"/>
        </w:rPr>
        <w:t>. Customers enjoy shopping, chatting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and hanging out with Mint Julep due to her friendly and</w:t>
      </w:r>
      <w:r w:rsidR="007E5641">
        <w:rPr>
          <w:rFonts w:ascii="Times New Roman" w:hAnsi="Times New Roman"/>
          <w:color w:val="000000"/>
          <w:sz w:val="24"/>
          <w:szCs w:val="24"/>
        </w:rPr>
        <w:t xml:space="preserve"> warm </w:t>
      </w:r>
      <w:r w:rsidR="00686627">
        <w:rPr>
          <w:rFonts w:ascii="Times New Roman" w:hAnsi="Times New Roman"/>
          <w:color w:val="000000"/>
          <w:sz w:val="24"/>
          <w:szCs w:val="24"/>
        </w:rPr>
        <w:t>atmosphere</w:t>
      </w:r>
      <w:r w:rsidR="007E56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5641" w:rsidRPr="007E5641">
        <w:rPr>
          <w:rFonts w:ascii="Times New Roman" w:hAnsi="Times New Roman"/>
          <w:color w:val="000000"/>
          <w:sz w:val="24"/>
          <w:szCs w:val="24"/>
        </w:rPr>
        <w:t>(</w:t>
      </w:r>
      <w:r w:rsidR="00B55E29">
        <w:rPr>
          <w:rFonts w:ascii="Times New Roman" w:hAnsi="Times New Roman"/>
          <w:color w:val="000000"/>
          <w:sz w:val="24"/>
          <w:szCs w:val="24"/>
        </w:rPr>
        <w:t>“</w:t>
      </w:r>
      <w:r w:rsidR="007E5641" w:rsidRPr="007E5641">
        <w:rPr>
          <w:rFonts w:ascii="Times New Roman" w:hAnsi="Times New Roman"/>
          <w:color w:val="000000"/>
          <w:sz w:val="24"/>
          <w:szCs w:val="24"/>
        </w:rPr>
        <w:t>Mint Julep,</w:t>
      </w:r>
      <w:r w:rsidR="00B55E29">
        <w:rPr>
          <w:rFonts w:ascii="Times New Roman" w:hAnsi="Times New Roman"/>
          <w:color w:val="000000"/>
          <w:sz w:val="24"/>
          <w:szCs w:val="24"/>
        </w:rPr>
        <w:t>”</w:t>
      </w:r>
      <w:r w:rsidR="007E5641" w:rsidRPr="007E5641">
        <w:rPr>
          <w:rFonts w:ascii="Times New Roman" w:hAnsi="Times New Roman"/>
          <w:color w:val="000000"/>
          <w:sz w:val="24"/>
          <w:szCs w:val="24"/>
        </w:rPr>
        <w:t xml:space="preserve"> n.d). </w:t>
      </w:r>
      <w:r>
        <w:rPr>
          <w:rFonts w:ascii="Times New Roman" w:hAnsi="Times New Roman"/>
          <w:color w:val="000000"/>
          <w:sz w:val="24"/>
          <w:szCs w:val="24"/>
        </w:rPr>
        <w:t xml:space="preserve"> Mint Julep’s clients discover new lines, fall in love with the women’s clothing there because of the best designs. A variety of clothing with affordable prices </w:t>
      </w:r>
      <w:r w:rsidR="008C1D64">
        <w:rPr>
          <w:rFonts w:ascii="Times New Roman" w:hAnsi="Times New Roman"/>
          <w:color w:val="000000"/>
          <w:sz w:val="24"/>
          <w:szCs w:val="24"/>
        </w:rPr>
        <w:t xml:space="preserve">attracts the clients of all ages </w:t>
      </w:r>
      <w:r w:rsidR="00CE263C">
        <w:rPr>
          <w:rFonts w:ascii="Times New Roman" w:hAnsi="Times New Roman"/>
          <w:color w:val="000000"/>
          <w:sz w:val="24"/>
          <w:szCs w:val="24"/>
        </w:rPr>
        <w:t xml:space="preserve">for Mint Julep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="008C1D64">
        <w:rPr>
          <w:rFonts w:ascii="Times New Roman" w:hAnsi="Times New Roman"/>
          <w:color w:val="000000"/>
          <w:sz w:val="24"/>
          <w:szCs w:val="24"/>
        </w:rPr>
        <w:t>have something for everyone.</w:t>
      </w:r>
      <w:r w:rsidR="000A1C41">
        <w:rPr>
          <w:rFonts w:ascii="Times New Roman" w:hAnsi="Times New Roman"/>
          <w:color w:val="000000"/>
          <w:sz w:val="24"/>
          <w:szCs w:val="24"/>
        </w:rPr>
        <w:t xml:space="preserve"> For those who love parties, Mint Julep offers a feminine party dress printed silk by Amanda U</w:t>
      </w:r>
      <w:r w:rsidR="00FE1691">
        <w:rPr>
          <w:rFonts w:ascii="Times New Roman" w:hAnsi="Times New Roman"/>
          <w:color w:val="000000"/>
          <w:sz w:val="24"/>
          <w:szCs w:val="24"/>
        </w:rPr>
        <w:t>prichard and even</w:t>
      </w:r>
      <w:r w:rsidR="00C75C6A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="00A10705">
        <w:rPr>
          <w:rFonts w:ascii="Times New Roman" w:hAnsi="Times New Roman"/>
          <w:color w:val="000000"/>
          <w:sz w:val="24"/>
          <w:szCs w:val="24"/>
        </w:rPr>
        <w:t xml:space="preserve"> pair of</w:t>
      </w:r>
      <w:r w:rsidR="00FE1691">
        <w:rPr>
          <w:rFonts w:ascii="Times New Roman" w:hAnsi="Times New Roman"/>
          <w:color w:val="000000"/>
          <w:sz w:val="24"/>
          <w:szCs w:val="24"/>
        </w:rPr>
        <w:t xml:space="preserve"> jeans by Citizens of Humanity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FE1691">
        <w:rPr>
          <w:rFonts w:ascii="Times New Roman" w:hAnsi="Times New Roman"/>
          <w:color w:val="000000"/>
          <w:sz w:val="24"/>
          <w:szCs w:val="24"/>
        </w:rPr>
        <w:t xml:space="preserve"> which are the best designs. </w:t>
      </w:r>
    </w:p>
    <w:p w:rsidR="00955E6D" w:rsidRDefault="00F57F86" w:rsidP="00BB063F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Mint Julep has been giving back to the society</w:t>
      </w:r>
      <w:r w:rsidR="00BB063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75C6A">
        <w:rPr>
          <w:rFonts w:ascii="Times New Roman" w:hAnsi="Times New Roman"/>
          <w:color w:val="000000"/>
          <w:sz w:val="24"/>
          <w:szCs w:val="24"/>
        </w:rPr>
        <w:t>According to Mint Julep (n.d), they</w:t>
      </w:r>
      <w:r w:rsidR="00BB063F">
        <w:rPr>
          <w:rFonts w:ascii="Times New Roman" w:hAnsi="Times New Roman"/>
          <w:color w:val="000000"/>
          <w:sz w:val="24"/>
          <w:szCs w:val="24"/>
        </w:rPr>
        <w:t xml:space="preserve"> organized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an </w:t>
      </w:r>
      <w:r w:rsidR="00BB063F">
        <w:rPr>
          <w:rFonts w:ascii="Times New Roman" w:hAnsi="Times New Roman"/>
          <w:color w:val="000000"/>
          <w:sz w:val="24"/>
          <w:szCs w:val="24"/>
        </w:rPr>
        <w:t>operation Christmas child to buy toys, school supplies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BB063F">
        <w:rPr>
          <w:rFonts w:ascii="Times New Roman" w:hAnsi="Times New Roman"/>
          <w:color w:val="000000"/>
          <w:sz w:val="24"/>
          <w:szCs w:val="24"/>
        </w:rPr>
        <w:t xml:space="preserve"> and necessities </w:t>
      </w:r>
      <w:r w:rsidR="00686627">
        <w:rPr>
          <w:rFonts w:ascii="Times New Roman" w:hAnsi="Times New Roman"/>
          <w:color w:val="000000"/>
          <w:sz w:val="24"/>
          <w:szCs w:val="24"/>
        </w:rPr>
        <w:t>for</w:t>
      </w:r>
      <w:r w:rsidR="00BB063F">
        <w:rPr>
          <w:rFonts w:ascii="Times New Roman" w:hAnsi="Times New Roman"/>
          <w:color w:val="000000"/>
          <w:sz w:val="24"/>
          <w:szCs w:val="24"/>
        </w:rPr>
        <w:t xml:space="preserve"> 72 children in Burkina Faso</w:t>
      </w:r>
      <w:r w:rsidR="00C75C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6627">
        <w:rPr>
          <w:rFonts w:ascii="Times New Roman" w:hAnsi="Times New Roman"/>
          <w:color w:val="000000"/>
          <w:sz w:val="24"/>
          <w:szCs w:val="24"/>
        </w:rPr>
        <w:t>i</w:t>
      </w:r>
      <w:r w:rsidR="00C75C6A">
        <w:rPr>
          <w:rFonts w:ascii="Times New Roman" w:hAnsi="Times New Roman"/>
          <w:color w:val="000000"/>
          <w:sz w:val="24"/>
          <w:szCs w:val="24"/>
        </w:rPr>
        <w:t>n early December 2019. T</w:t>
      </w:r>
      <w:r w:rsidR="00E415AB">
        <w:rPr>
          <w:rFonts w:ascii="Times New Roman" w:hAnsi="Times New Roman"/>
          <w:color w:val="000000"/>
          <w:sz w:val="24"/>
          <w:szCs w:val="24"/>
        </w:rPr>
        <w:t xml:space="preserve">he toys were worth $3,000. The leadership of Mint Julep also organized for their employees to choose a charity to donate to and share. </w:t>
      </w:r>
      <w:r w:rsidR="00E975F8">
        <w:rPr>
          <w:rFonts w:ascii="Times New Roman" w:hAnsi="Times New Roman"/>
          <w:color w:val="000000"/>
          <w:sz w:val="24"/>
          <w:szCs w:val="24"/>
        </w:rPr>
        <w:t xml:space="preserve">Mint Julep also organized for charity where her members were allowed to win money for their charity. </w:t>
      </w:r>
      <w:r w:rsidR="00B2526D">
        <w:rPr>
          <w:rFonts w:ascii="Times New Roman" w:hAnsi="Times New Roman"/>
          <w:color w:val="000000"/>
          <w:sz w:val="24"/>
          <w:szCs w:val="24"/>
        </w:rPr>
        <w:t>The charity was national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B2526D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B2526D">
        <w:rPr>
          <w:rFonts w:ascii="Times New Roman" w:hAnsi="Times New Roman"/>
          <w:color w:val="000000"/>
          <w:sz w:val="24"/>
          <w:szCs w:val="24"/>
        </w:rPr>
        <w:t xml:space="preserve">audience </w:t>
      </w:r>
      <w:r w:rsidR="003E021A">
        <w:rPr>
          <w:rFonts w:ascii="Times New Roman" w:hAnsi="Times New Roman"/>
          <w:color w:val="000000"/>
          <w:sz w:val="24"/>
          <w:szCs w:val="24"/>
        </w:rPr>
        <w:t>from Good</w:t>
      </w:r>
      <w:r w:rsidR="00B2526D">
        <w:rPr>
          <w:rFonts w:ascii="Times New Roman" w:hAnsi="Times New Roman"/>
          <w:color w:val="000000"/>
          <w:sz w:val="24"/>
          <w:szCs w:val="24"/>
        </w:rPr>
        <w:t xml:space="preserve"> Sports, Samaritan Inn Ministry, </w:t>
      </w:r>
      <w:r w:rsidR="003E021A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2C3D25">
        <w:rPr>
          <w:rFonts w:ascii="Times New Roman" w:hAnsi="Times New Roman"/>
          <w:color w:val="000000"/>
          <w:sz w:val="24"/>
          <w:szCs w:val="24"/>
        </w:rPr>
        <w:t>Alzheimer’s</w:t>
      </w:r>
      <w:r w:rsidR="003E021A">
        <w:rPr>
          <w:rFonts w:ascii="Times New Roman" w:hAnsi="Times New Roman"/>
          <w:color w:val="000000"/>
          <w:sz w:val="24"/>
          <w:szCs w:val="24"/>
        </w:rPr>
        <w:t xml:space="preserve"> Foundation of America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3E021A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3E021A">
        <w:rPr>
          <w:rFonts w:ascii="Times New Roman" w:hAnsi="Times New Roman"/>
          <w:color w:val="000000"/>
          <w:sz w:val="24"/>
          <w:szCs w:val="24"/>
        </w:rPr>
        <w:t>Bighouse Foundation were present.</w:t>
      </w:r>
      <w:r w:rsidR="002C3D25">
        <w:rPr>
          <w:rFonts w:ascii="Times New Roman" w:hAnsi="Times New Roman"/>
          <w:color w:val="000000"/>
          <w:sz w:val="24"/>
          <w:szCs w:val="24"/>
        </w:rPr>
        <w:t xml:space="preserve"> This idea of </w:t>
      </w:r>
      <w:r w:rsidR="002C3D25">
        <w:rPr>
          <w:rFonts w:ascii="Times New Roman" w:hAnsi="Times New Roman"/>
          <w:color w:val="000000"/>
          <w:sz w:val="24"/>
          <w:szCs w:val="24"/>
        </w:rPr>
        <w:lastRenderedPageBreak/>
        <w:t>giving back to society and charity attracts more clients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2C3D25">
        <w:rPr>
          <w:rFonts w:ascii="Times New Roman" w:hAnsi="Times New Roman"/>
          <w:color w:val="000000"/>
          <w:sz w:val="24"/>
          <w:szCs w:val="24"/>
        </w:rPr>
        <w:t xml:space="preserve"> and their employees will strive to work hard for the success of this company. </w:t>
      </w:r>
    </w:p>
    <w:p w:rsidR="00401F99" w:rsidRDefault="00AD6E3B" w:rsidP="00BB063F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The Mint Julep company is also contributing to courses such as Auburn University Dance Marathon, Tigers Unlimited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and donates 3% of her sales to feed America for fami</w:t>
      </w:r>
      <w:r w:rsidR="005E7EAD">
        <w:rPr>
          <w:rFonts w:ascii="Times New Roman" w:hAnsi="Times New Roman"/>
          <w:color w:val="000000"/>
          <w:sz w:val="24"/>
          <w:szCs w:val="24"/>
        </w:rPr>
        <w:t xml:space="preserve">lies to get thanksgiving </w:t>
      </w:r>
      <w:r w:rsidR="00291D32">
        <w:rPr>
          <w:rFonts w:ascii="Times New Roman" w:hAnsi="Times New Roman"/>
          <w:color w:val="000000"/>
          <w:sz w:val="24"/>
          <w:szCs w:val="24"/>
        </w:rPr>
        <w:t>meals</w:t>
      </w:r>
      <w:r w:rsidR="00291D32" w:rsidRPr="00291D32">
        <w:rPr>
          <w:rFonts w:ascii="Times New Roman" w:hAnsi="Times New Roman"/>
          <w:color w:val="000000"/>
          <w:sz w:val="24"/>
          <w:szCs w:val="24"/>
        </w:rPr>
        <w:t> ("mint julep boutique is ‘mint for more’," 2019)</w:t>
      </w:r>
      <w:r w:rsidR="005E7EA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B7A0E">
        <w:rPr>
          <w:rFonts w:ascii="Times New Roman" w:hAnsi="Times New Roman"/>
          <w:color w:val="000000"/>
          <w:sz w:val="24"/>
          <w:szCs w:val="24"/>
        </w:rPr>
        <w:t xml:space="preserve">The company has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3B7A0E">
        <w:rPr>
          <w:rFonts w:ascii="Times New Roman" w:hAnsi="Times New Roman"/>
          <w:color w:val="000000"/>
          <w:sz w:val="24"/>
          <w:szCs w:val="24"/>
        </w:rPr>
        <w:t xml:space="preserve">heart and passion for blessing and helping others. It is through this helping that the employees feel significant helping others. </w:t>
      </w:r>
      <w:r w:rsidR="00B9575F">
        <w:rPr>
          <w:rFonts w:ascii="Times New Roman" w:hAnsi="Times New Roman"/>
          <w:color w:val="000000"/>
          <w:sz w:val="24"/>
          <w:szCs w:val="24"/>
        </w:rPr>
        <w:t>Mint Julep boutique has a vision of partnering</w:t>
      </w:r>
      <w:r w:rsidR="008A312A">
        <w:rPr>
          <w:rFonts w:ascii="Times New Roman" w:hAnsi="Times New Roman"/>
          <w:color w:val="000000"/>
          <w:sz w:val="24"/>
          <w:szCs w:val="24"/>
        </w:rPr>
        <w:t xml:space="preserve"> with other local and national businesses</w:t>
      </w:r>
      <w:r w:rsidR="00B9575F">
        <w:rPr>
          <w:rFonts w:ascii="Times New Roman" w:hAnsi="Times New Roman"/>
          <w:color w:val="000000"/>
          <w:sz w:val="24"/>
          <w:szCs w:val="24"/>
        </w:rPr>
        <w:t xml:space="preserve"> and finding volunteering opportunities to help</w:t>
      </w:r>
      <w:r w:rsidR="003E79B0">
        <w:rPr>
          <w:rFonts w:ascii="Times New Roman" w:hAnsi="Times New Roman"/>
          <w:color w:val="000000"/>
          <w:sz w:val="24"/>
          <w:szCs w:val="24"/>
        </w:rPr>
        <w:t xml:space="preserve"> the community grow. </w:t>
      </w:r>
    </w:p>
    <w:p w:rsidR="00A943F5" w:rsidRDefault="00DC45F1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 variety of fashion is provided in the Mint Julep. A ranging </w:t>
      </w:r>
      <w:r w:rsidR="00027E7B">
        <w:rPr>
          <w:rFonts w:ascii="Times New Roman" w:hAnsi="Times New Roman"/>
          <w:color w:val="000000"/>
          <w:sz w:val="24"/>
          <w:szCs w:val="24"/>
        </w:rPr>
        <w:t>fashion</w:t>
      </w:r>
      <w:r>
        <w:rPr>
          <w:rFonts w:ascii="Times New Roman" w:hAnsi="Times New Roman"/>
          <w:color w:val="000000"/>
          <w:sz w:val="24"/>
          <w:szCs w:val="24"/>
        </w:rPr>
        <w:t xml:space="preserve"> from shorts, dresses, kimonos, boots and booties, pants, jumpsuits, cardigans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and maxi dresses are all found in Mint J</w:t>
      </w:r>
      <w:r w:rsidR="00F07126">
        <w:rPr>
          <w:rFonts w:ascii="Times New Roman" w:hAnsi="Times New Roman"/>
          <w:color w:val="000000"/>
          <w:sz w:val="24"/>
          <w:szCs w:val="24"/>
        </w:rPr>
        <w:t xml:space="preserve">ulep </w:t>
      </w:r>
      <w:r w:rsidR="00B55E29" w:rsidRPr="00B55E29">
        <w:rPr>
          <w:rFonts w:ascii="Times New Roman" w:hAnsi="Times New Roman"/>
          <w:color w:val="000000"/>
          <w:sz w:val="24"/>
          <w:szCs w:val="24"/>
        </w:rPr>
        <w:t xml:space="preserve">("About the mint," </w:t>
      </w:r>
      <w:r w:rsidR="00B55E29">
        <w:rPr>
          <w:rFonts w:ascii="Times New Roman" w:hAnsi="Times New Roman"/>
          <w:color w:val="000000"/>
          <w:sz w:val="24"/>
          <w:szCs w:val="24"/>
        </w:rPr>
        <w:t>n.d</w:t>
      </w:r>
      <w:r w:rsidR="00F07126">
        <w:rPr>
          <w:rFonts w:ascii="Times New Roman" w:hAnsi="Times New Roman"/>
          <w:color w:val="000000"/>
          <w:sz w:val="24"/>
          <w:szCs w:val="24"/>
        </w:rPr>
        <w:t>).</w:t>
      </w:r>
      <w:r w:rsidR="00674F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7E7B">
        <w:rPr>
          <w:rFonts w:ascii="Times New Roman" w:hAnsi="Times New Roman"/>
          <w:color w:val="000000"/>
          <w:sz w:val="24"/>
          <w:szCs w:val="24"/>
        </w:rPr>
        <w:t>From workday to weekend, urban to classic, timeless to trendy are provided with readily available transitional styles.</w:t>
      </w:r>
      <w:r w:rsidR="00F07126">
        <w:rPr>
          <w:rFonts w:ascii="Times New Roman" w:hAnsi="Times New Roman"/>
          <w:color w:val="000000"/>
          <w:sz w:val="24"/>
          <w:szCs w:val="24"/>
        </w:rPr>
        <w:t xml:space="preserve"> Clothes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F07126">
        <w:rPr>
          <w:rFonts w:ascii="Times New Roman" w:hAnsi="Times New Roman"/>
          <w:color w:val="000000"/>
          <w:sz w:val="24"/>
          <w:szCs w:val="24"/>
        </w:rPr>
        <w:t xml:space="preserve"> which are trending, ad</w:t>
      </w:r>
      <w:r w:rsidR="004947FF">
        <w:rPr>
          <w:rFonts w:ascii="Times New Roman" w:hAnsi="Times New Roman"/>
          <w:color w:val="000000"/>
          <w:sz w:val="24"/>
          <w:szCs w:val="24"/>
        </w:rPr>
        <w:t>orable shoes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4947FF">
        <w:rPr>
          <w:rFonts w:ascii="Times New Roman" w:hAnsi="Times New Roman"/>
          <w:color w:val="000000"/>
          <w:sz w:val="24"/>
          <w:szCs w:val="24"/>
        </w:rPr>
        <w:t xml:space="preserve"> and heavenly bags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4947FF">
        <w:rPr>
          <w:rFonts w:ascii="Times New Roman" w:hAnsi="Times New Roman"/>
          <w:color w:val="000000"/>
          <w:sz w:val="24"/>
          <w:szCs w:val="24"/>
        </w:rPr>
        <w:t xml:space="preserve"> are found in Mint Julep. </w:t>
      </w:r>
      <w:r w:rsidR="00F20FEF">
        <w:rPr>
          <w:rFonts w:ascii="Times New Roman" w:hAnsi="Times New Roman"/>
          <w:color w:val="000000"/>
          <w:sz w:val="24"/>
          <w:szCs w:val="24"/>
        </w:rPr>
        <w:t>Mint Julep is committed to change the ent</w:t>
      </w:r>
      <w:r w:rsidR="00686627">
        <w:rPr>
          <w:rFonts w:ascii="Times New Roman" w:hAnsi="Times New Roman"/>
          <w:color w:val="000000"/>
          <w:sz w:val="24"/>
          <w:szCs w:val="24"/>
        </w:rPr>
        <w:t>i</w:t>
      </w:r>
      <w:r w:rsidR="00F20FEF">
        <w:rPr>
          <w:rFonts w:ascii="Times New Roman" w:hAnsi="Times New Roman"/>
          <w:color w:val="000000"/>
          <w:sz w:val="24"/>
          <w:szCs w:val="24"/>
        </w:rPr>
        <w:t>re online shopping experience for you through bringing all affordable and trending fashions at your doorstep.</w:t>
      </w:r>
    </w:p>
    <w:p w:rsidR="00706E47" w:rsidRDefault="00833EAE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Despite </w:t>
      </w:r>
      <w:r w:rsidR="004E2DCD">
        <w:rPr>
          <w:rFonts w:ascii="Times New Roman" w:hAnsi="Times New Roman"/>
          <w:color w:val="000000"/>
          <w:sz w:val="24"/>
          <w:szCs w:val="24"/>
        </w:rPr>
        <w:t>this uniqueness</w:t>
      </w:r>
      <w:r>
        <w:rPr>
          <w:rFonts w:ascii="Times New Roman" w:hAnsi="Times New Roman"/>
          <w:color w:val="000000"/>
          <w:sz w:val="24"/>
          <w:szCs w:val="24"/>
        </w:rPr>
        <w:t xml:space="preserve"> in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</w:rPr>
        <w:t xml:space="preserve">Mint Julep </w:t>
      </w:r>
      <w:r w:rsidR="00686627"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z w:val="24"/>
          <w:szCs w:val="24"/>
        </w:rPr>
        <w:t xml:space="preserve">outique, </w:t>
      </w:r>
      <w:r w:rsidR="004E2DCD">
        <w:rPr>
          <w:rFonts w:ascii="Times New Roman" w:hAnsi="Times New Roman"/>
          <w:color w:val="000000"/>
          <w:sz w:val="24"/>
          <w:szCs w:val="24"/>
        </w:rPr>
        <w:t xml:space="preserve">there have been issues affecting the boutique. </w:t>
      </w:r>
      <w:r w:rsidR="002627E5">
        <w:rPr>
          <w:rFonts w:ascii="Times New Roman" w:hAnsi="Times New Roman"/>
          <w:color w:val="000000"/>
          <w:sz w:val="24"/>
          <w:szCs w:val="24"/>
        </w:rPr>
        <w:t>There have been claims that the management of the Mint Julep is</w:t>
      </w:r>
      <w:r w:rsidR="00A65084">
        <w:rPr>
          <w:rFonts w:ascii="Times New Roman" w:hAnsi="Times New Roman"/>
          <w:color w:val="000000"/>
          <w:sz w:val="24"/>
          <w:szCs w:val="24"/>
        </w:rPr>
        <w:t xml:space="preserve"> poor and corrupt</w:t>
      </w:r>
      <w:r w:rsidR="00AC340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C3407" w:rsidRPr="00AC3407">
        <w:rPr>
          <w:rFonts w:ascii="Times New Roman" w:hAnsi="Times New Roman"/>
          <w:color w:val="000000"/>
          <w:sz w:val="24"/>
          <w:szCs w:val="24"/>
        </w:rPr>
        <w:t>(Former Employee - Anonymous Employee, n.d)</w:t>
      </w:r>
      <w:r w:rsidR="00E24F9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86627">
        <w:rPr>
          <w:rFonts w:ascii="Times New Roman" w:hAnsi="Times New Roman"/>
          <w:color w:val="000000"/>
          <w:sz w:val="24"/>
          <w:szCs w:val="24"/>
        </w:rPr>
        <w:t>I</w:t>
      </w:r>
      <w:r w:rsidR="00E24F90">
        <w:rPr>
          <w:rFonts w:ascii="Times New Roman" w:hAnsi="Times New Roman"/>
          <w:color w:val="000000"/>
          <w:sz w:val="24"/>
          <w:szCs w:val="24"/>
        </w:rPr>
        <w:t xml:space="preserve">t is argued that the company is interested </w:t>
      </w:r>
      <w:r w:rsidR="00686627">
        <w:rPr>
          <w:rFonts w:ascii="Times New Roman" w:hAnsi="Times New Roman"/>
          <w:color w:val="000000"/>
          <w:sz w:val="24"/>
          <w:szCs w:val="24"/>
        </w:rPr>
        <w:t>in</w:t>
      </w:r>
      <w:r w:rsidR="00E24F90">
        <w:rPr>
          <w:rFonts w:ascii="Times New Roman" w:hAnsi="Times New Roman"/>
          <w:color w:val="000000"/>
          <w:sz w:val="24"/>
          <w:szCs w:val="24"/>
        </w:rPr>
        <w:t xml:space="preserve"> its success and not the employees’ happiness. The employees are quitting due to unfair treatment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E24F90">
        <w:rPr>
          <w:rFonts w:ascii="Times New Roman" w:hAnsi="Times New Roman"/>
          <w:color w:val="000000"/>
          <w:sz w:val="24"/>
          <w:szCs w:val="24"/>
        </w:rPr>
        <w:t xml:space="preserve"> and the payment is not rising even after the company receives 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E24F90">
        <w:rPr>
          <w:rFonts w:ascii="Times New Roman" w:hAnsi="Times New Roman"/>
          <w:color w:val="000000"/>
          <w:sz w:val="24"/>
          <w:szCs w:val="24"/>
        </w:rPr>
        <w:t xml:space="preserve">maximum profit. </w:t>
      </w:r>
      <w:r w:rsidR="004840C7">
        <w:rPr>
          <w:rFonts w:ascii="Times New Roman" w:hAnsi="Times New Roman"/>
          <w:color w:val="000000"/>
          <w:sz w:val="24"/>
          <w:szCs w:val="24"/>
        </w:rPr>
        <w:t>There is no promotion in the company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4840C7">
        <w:rPr>
          <w:rFonts w:ascii="Times New Roman" w:hAnsi="Times New Roman"/>
          <w:color w:val="000000"/>
          <w:sz w:val="24"/>
          <w:szCs w:val="24"/>
        </w:rPr>
        <w:t xml:space="preserve"> even after</w:t>
      </w:r>
      <w:r w:rsidR="003B5375">
        <w:rPr>
          <w:rFonts w:ascii="Times New Roman" w:hAnsi="Times New Roman"/>
          <w:color w:val="000000"/>
          <w:sz w:val="24"/>
          <w:szCs w:val="24"/>
        </w:rPr>
        <w:t xml:space="preserve"> working for 40+ hours per week. The company claims it ha</w:t>
      </w:r>
      <w:r w:rsidR="00686627">
        <w:rPr>
          <w:rFonts w:ascii="Times New Roman" w:hAnsi="Times New Roman"/>
          <w:color w:val="000000"/>
          <w:sz w:val="24"/>
          <w:szCs w:val="24"/>
        </w:rPr>
        <w:t>s</w:t>
      </w:r>
      <w:r w:rsidR="003B5375">
        <w:rPr>
          <w:rFonts w:ascii="Times New Roman" w:hAnsi="Times New Roman"/>
          <w:color w:val="000000"/>
          <w:sz w:val="24"/>
          <w:szCs w:val="24"/>
        </w:rPr>
        <w:t xml:space="preserve"> no record of performance </w:t>
      </w:r>
      <w:r w:rsidR="00A67828"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="00686627">
        <w:rPr>
          <w:rFonts w:ascii="Times New Roman" w:hAnsi="Times New Roman"/>
          <w:color w:val="000000"/>
          <w:sz w:val="24"/>
          <w:szCs w:val="24"/>
        </w:rPr>
        <w:t>a</w:t>
      </w:r>
      <w:r w:rsidR="00A67828">
        <w:rPr>
          <w:rFonts w:ascii="Times New Roman" w:hAnsi="Times New Roman"/>
          <w:color w:val="000000"/>
          <w:sz w:val="24"/>
          <w:szCs w:val="24"/>
        </w:rPr>
        <w:t>ffect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 the</w:t>
      </w:r>
      <w:r w:rsidR="003B5375">
        <w:rPr>
          <w:rFonts w:ascii="Times New Roman" w:hAnsi="Times New Roman"/>
          <w:color w:val="000000"/>
          <w:sz w:val="24"/>
          <w:szCs w:val="24"/>
        </w:rPr>
        <w:t xml:space="preserve"> promotion</w:t>
      </w:r>
      <w:r w:rsidR="00686627">
        <w:rPr>
          <w:rFonts w:ascii="Times New Roman" w:hAnsi="Times New Roman"/>
          <w:color w:val="000000"/>
          <w:sz w:val="24"/>
          <w:szCs w:val="24"/>
        </w:rPr>
        <w:t xml:space="preserve"> of employees</w:t>
      </w:r>
      <w:r w:rsidR="000C5DC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06E47">
        <w:rPr>
          <w:rFonts w:ascii="Times New Roman" w:hAnsi="Times New Roman"/>
          <w:color w:val="000000"/>
          <w:sz w:val="24"/>
          <w:szCs w:val="24"/>
        </w:rPr>
        <w:t xml:space="preserve">The prices </w:t>
      </w:r>
      <w:r w:rsidR="00686627">
        <w:rPr>
          <w:rFonts w:ascii="Times New Roman" w:hAnsi="Times New Roman"/>
          <w:color w:val="000000"/>
          <w:sz w:val="24"/>
          <w:szCs w:val="24"/>
        </w:rPr>
        <w:t>of</w:t>
      </w:r>
      <w:r w:rsidR="00706E47">
        <w:rPr>
          <w:rFonts w:ascii="Times New Roman" w:hAnsi="Times New Roman"/>
          <w:color w:val="000000"/>
          <w:sz w:val="24"/>
          <w:szCs w:val="24"/>
        </w:rPr>
        <w:t xml:space="preserve"> their clothes </w:t>
      </w:r>
      <w:r w:rsidR="00686627">
        <w:rPr>
          <w:rFonts w:ascii="Times New Roman" w:hAnsi="Times New Roman"/>
          <w:color w:val="000000"/>
          <w:sz w:val="24"/>
          <w:szCs w:val="24"/>
        </w:rPr>
        <w:lastRenderedPageBreak/>
        <w:t>are</w:t>
      </w:r>
      <w:r w:rsidR="00706E47">
        <w:rPr>
          <w:rFonts w:ascii="Times New Roman" w:hAnsi="Times New Roman"/>
          <w:color w:val="000000"/>
          <w:sz w:val="24"/>
          <w:szCs w:val="24"/>
        </w:rPr>
        <w:t xml:space="preserve"> said to be expensive compared to other organizations like Amazon. These challenges affect the operations of the company and taint its name.</w:t>
      </w:r>
    </w:p>
    <w:p w:rsidR="00833EAE" w:rsidRDefault="00A34355" w:rsidP="00F05676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Mint Julep has a </w:t>
      </w:r>
      <w:r w:rsidR="00686627">
        <w:rPr>
          <w:rFonts w:ascii="Times New Roman" w:hAnsi="Times New Roman"/>
          <w:color w:val="000000"/>
          <w:sz w:val="24"/>
          <w:szCs w:val="24"/>
        </w:rPr>
        <w:t>significan</w:t>
      </w:r>
      <w:r>
        <w:rPr>
          <w:rFonts w:ascii="Times New Roman" w:hAnsi="Times New Roman"/>
          <w:color w:val="000000"/>
          <w:sz w:val="24"/>
          <w:szCs w:val="24"/>
        </w:rPr>
        <w:t>t influence on online shopping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and it should address its challenges soon. Some </w:t>
      </w:r>
      <w:r w:rsidR="00891938">
        <w:rPr>
          <w:rFonts w:ascii="Times New Roman" w:hAnsi="Times New Roman"/>
          <w:color w:val="000000"/>
          <w:sz w:val="24"/>
          <w:szCs w:val="24"/>
        </w:rPr>
        <w:t>of the questions I</w:t>
      </w:r>
      <w:r>
        <w:rPr>
          <w:rFonts w:ascii="Times New Roman" w:hAnsi="Times New Roman"/>
          <w:color w:val="000000"/>
          <w:sz w:val="24"/>
          <w:szCs w:val="24"/>
        </w:rPr>
        <w:t xml:space="preserve"> would ask the company’s CEOs are the following</w:t>
      </w:r>
      <w:r w:rsidR="00891938">
        <w:rPr>
          <w:rFonts w:ascii="Times New Roman" w:hAnsi="Times New Roman"/>
          <w:color w:val="000000"/>
          <w:sz w:val="24"/>
          <w:szCs w:val="24"/>
        </w:rPr>
        <w:t>;</w:t>
      </w:r>
      <w:r w:rsidR="00C628AE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891938">
        <w:rPr>
          <w:rFonts w:ascii="Times New Roman" w:hAnsi="Times New Roman"/>
          <w:color w:val="000000"/>
          <w:sz w:val="24"/>
          <w:szCs w:val="24"/>
        </w:rPr>
        <w:t xml:space="preserve">hat is the company’s vision in the 50 years’ </w:t>
      </w:r>
      <w:r w:rsidR="00C628AE">
        <w:rPr>
          <w:rFonts w:ascii="Times New Roman" w:hAnsi="Times New Roman"/>
          <w:color w:val="000000"/>
          <w:sz w:val="24"/>
          <w:szCs w:val="24"/>
        </w:rPr>
        <w:t xml:space="preserve">time? </w:t>
      </w:r>
      <w:r w:rsidR="00F05676">
        <w:rPr>
          <w:rFonts w:ascii="Times New Roman" w:hAnsi="Times New Roman"/>
          <w:color w:val="000000"/>
          <w:sz w:val="24"/>
          <w:szCs w:val="24"/>
        </w:rPr>
        <w:t xml:space="preserve">Are your employees catered for medical cover and insurance? Which kind of </w:t>
      </w:r>
      <w:r w:rsidR="00686627">
        <w:rPr>
          <w:rFonts w:ascii="Times New Roman" w:hAnsi="Times New Roman"/>
          <w:color w:val="000000"/>
          <w:sz w:val="24"/>
          <w:szCs w:val="24"/>
        </w:rPr>
        <w:t>pieces of training</w:t>
      </w:r>
      <w:r w:rsidR="00F05676">
        <w:rPr>
          <w:rFonts w:ascii="Times New Roman" w:hAnsi="Times New Roman"/>
          <w:color w:val="000000"/>
          <w:sz w:val="24"/>
          <w:szCs w:val="24"/>
        </w:rPr>
        <w:t xml:space="preserve"> do you offer your employees? </w:t>
      </w:r>
      <w:r w:rsidR="008919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28AE">
        <w:rPr>
          <w:rFonts w:ascii="Times New Roman" w:hAnsi="Times New Roman"/>
          <w:color w:val="000000"/>
          <w:sz w:val="24"/>
          <w:szCs w:val="24"/>
        </w:rPr>
        <w:t xml:space="preserve">How do </w:t>
      </w:r>
      <w:r w:rsidR="00686627">
        <w:rPr>
          <w:rFonts w:ascii="Times New Roman" w:hAnsi="Times New Roman"/>
          <w:color w:val="000000"/>
          <w:sz w:val="24"/>
          <w:szCs w:val="24"/>
        </w:rPr>
        <w:t>you intend to</w:t>
      </w:r>
      <w:r w:rsidR="00C628AE">
        <w:rPr>
          <w:rFonts w:ascii="Times New Roman" w:hAnsi="Times New Roman"/>
          <w:color w:val="000000"/>
          <w:sz w:val="24"/>
          <w:szCs w:val="24"/>
        </w:rPr>
        <w:t xml:space="preserve"> partner with local and national businesses? </w:t>
      </w:r>
      <w:r w:rsidR="00A92A5E">
        <w:rPr>
          <w:rFonts w:ascii="Times New Roman" w:hAnsi="Times New Roman"/>
          <w:color w:val="000000"/>
          <w:sz w:val="24"/>
          <w:szCs w:val="24"/>
        </w:rPr>
        <w:t xml:space="preserve">Will the partnership be short-term or long-term? </w:t>
      </w:r>
      <w:r w:rsidR="005C7D0F">
        <w:rPr>
          <w:rFonts w:ascii="Times New Roman" w:hAnsi="Times New Roman"/>
          <w:color w:val="000000"/>
          <w:sz w:val="24"/>
          <w:szCs w:val="24"/>
        </w:rPr>
        <w:t xml:space="preserve">How will you address the issues of corruption and poor management in your company? </w:t>
      </w:r>
      <w:r w:rsidR="00091D7C">
        <w:rPr>
          <w:rFonts w:ascii="Times New Roman" w:hAnsi="Times New Roman"/>
          <w:color w:val="000000"/>
          <w:sz w:val="24"/>
          <w:szCs w:val="24"/>
        </w:rPr>
        <w:t>How do you intend to impact the community in the 50 years? Will giving them food be enough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091D7C">
        <w:rPr>
          <w:rFonts w:ascii="Times New Roman" w:hAnsi="Times New Roman"/>
          <w:color w:val="000000"/>
          <w:sz w:val="24"/>
          <w:szCs w:val="24"/>
        </w:rPr>
        <w:t xml:space="preserve"> or will you focus on training the</w:t>
      </w:r>
      <w:r w:rsidR="00686627">
        <w:rPr>
          <w:rFonts w:ascii="Times New Roman" w:hAnsi="Times New Roman"/>
          <w:color w:val="000000"/>
          <w:sz w:val="24"/>
          <w:szCs w:val="24"/>
        </w:rPr>
        <w:t>m</w:t>
      </w:r>
      <w:r w:rsidR="00091D7C">
        <w:rPr>
          <w:rFonts w:ascii="Times New Roman" w:hAnsi="Times New Roman"/>
          <w:color w:val="000000"/>
          <w:sz w:val="24"/>
          <w:szCs w:val="24"/>
        </w:rPr>
        <w:t xml:space="preserve"> and providing job opportunities?</w:t>
      </w:r>
    </w:p>
    <w:p w:rsidR="00DB3E0A" w:rsidRDefault="00F05676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In conclusion, when the company addresses the issues that </w:t>
      </w:r>
      <w:r w:rsidR="00686627">
        <w:rPr>
          <w:rFonts w:ascii="Times New Roman" w:hAnsi="Times New Roman"/>
          <w:color w:val="000000"/>
          <w:sz w:val="24"/>
          <w:szCs w:val="24"/>
        </w:rPr>
        <w:t>are</w:t>
      </w:r>
      <w:r>
        <w:rPr>
          <w:rFonts w:ascii="Times New Roman" w:hAnsi="Times New Roman"/>
          <w:color w:val="000000"/>
          <w:sz w:val="24"/>
          <w:szCs w:val="24"/>
        </w:rPr>
        <w:t xml:space="preserve"> tainting its name, it will flourish again and be on the leading edge. The uniqueness of Mint </w:t>
      </w:r>
      <w:r w:rsidR="007B3231">
        <w:rPr>
          <w:rFonts w:ascii="Times New Roman" w:hAnsi="Times New Roman"/>
          <w:color w:val="000000"/>
          <w:sz w:val="24"/>
          <w:szCs w:val="24"/>
        </w:rPr>
        <w:t>Julep has made it to expand and attract more customers. Their vision to lead in the online shopping experience will be realized</w:t>
      </w:r>
      <w:r w:rsidR="00686627">
        <w:rPr>
          <w:rFonts w:ascii="Times New Roman" w:hAnsi="Times New Roman"/>
          <w:color w:val="000000"/>
          <w:sz w:val="24"/>
          <w:szCs w:val="24"/>
        </w:rPr>
        <w:t>,</w:t>
      </w:r>
      <w:r w:rsidR="007B3231">
        <w:rPr>
          <w:rFonts w:ascii="Times New Roman" w:hAnsi="Times New Roman"/>
          <w:color w:val="000000"/>
          <w:sz w:val="24"/>
          <w:szCs w:val="24"/>
        </w:rPr>
        <w:t xml:space="preserve"> and they will impact their society through training and </w:t>
      </w:r>
      <w:r w:rsidR="008C140A">
        <w:rPr>
          <w:rFonts w:ascii="Times New Roman" w:hAnsi="Times New Roman"/>
          <w:color w:val="000000"/>
          <w:sz w:val="24"/>
          <w:szCs w:val="24"/>
        </w:rPr>
        <w:t xml:space="preserve">employment. </w:t>
      </w:r>
    </w:p>
    <w:p w:rsidR="00DB3E0A" w:rsidRDefault="00DB3E0A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DB3E0A" w:rsidRDefault="00DB3E0A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DB3E0A" w:rsidRDefault="00DB3E0A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55332C" w:rsidRDefault="0055332C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55332C" w:rsidRDefault="0055332C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55332C" w:rsidRDefault="0055332C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55332C" w:rsidRDefault="0055332C" w:rsidP="00686627">
      <w:pPr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</w:p>
    <w:p w:rsidR="00686627" w:rsidRDefault="00686627" w:rsidP="00686627">
      <w:pPr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</w:p>
    <w:p w:rsidR="0055332C" w:rsidRDefault="0055332C" w:rsidP="00DC45F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DB3E0A" w:rsidRDefault="00763AA2" w:rsidP="0055332C">
      <w:pPr>
        <w:spacing w:after="0" w:line="480" w:lineRule="auto"/>
        <w:ind w:firstLine="7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References</w:t>
      </w:r>
    </w:p>
    <w:p w:rsidR="0055332C" w:rsidRDefault="0055332C" w:rsidP="0055332C">
      <w:pPr>
        <w:spacing w:after="0" w:line="480" w:lineRule="auto"/>
        <w:ind w:firstLine="720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591C20" w:rsidRPr="00DC45F1" w:rsidRDefault="00591C20" w:rsidP="00591C20">
      <w:pPr>
        <w:spacing w:after="0" w:line="480" w:lineRule="auto"/>
        <w:ind w:left="720" w:hanging="720"/>
        <w:rPr>
          <w:rFonts w:ascii="Times New Roman" w:hAnsi="Times New Roman"/>
          <w:color w:val="000000"/>
          <w:sz w:val="24"/>
          <w:szCs w:val="24"/>
        </w:rPr>
      </w:pPr>
      <w:r w:rsidRPr="006E2506">
        <w:rPr>
          <w:rFonts w:ascii="Times New Roman" w:hAnsi="Times New Roman"/>
          <w:color w:val="000000"/>
          <w:sz w:val="24"/>
          <w:szCs w:val="24"/>
        </w:rPr>
        <w:t>Former Employee - Anonymous Employee. (n.d). The mint julep boutique reviews in Auburn, AL. Retrieved from https://www.glassdoor.com/Reviews/The-Mint-Julep-Boutique-Auburn-Reviews-EI_IE1147906.0,23_IL.24,30_IM56.htm</w:t>
      </w:r>
    </w:p>
    <w:p w:rsidR="00591C20" w:rsidRDefault="00591C20" w:rsidP="00591C20">
      <w:pPr>
        <w:spacing w:after="0" w:line="480" w:lineRule="auto"/>
        <w:ind w:left="720" w:hanging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Mint Julep. (n.d). Retrieved from https://www.shopmintjulep.com/</w:t>
      </w:r>
    </w:p>
    <w:p w:rsidR="00591C20" w:rsidRDefault="00591C20" w:rsidP="00591C20">
      <w:pPr>
        <w:spacing w:after="0" w:line="480" w:lineRule="auto"/>
        <w:ind w:left="720" w:hanging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Mint Julep. </w:t>
      </w:r>
      <w:r w:rsidRPr="00EC48E8">
        <w:rPr>
          <w:rFonts w:ascii="Times New Roman" w:hAnsi="Times New Roman"/>
          <w:color w:val="000000"/>
          <w:sz w:val="24"/>
          <w:szCs w:val="24"/>
        </w:rPr>
        <w:t xml:space="preserve">About the mint. (n.d). Retrieved from </w:t>
      </w:r>
      <w:hyperlink r:id="rId7" w:history="1">
        <w:r w:rsidRPr="0024445D">
          <w:rPr>
            <w:rStyle w:val="Hyperlink"/>
            <w:rFonts w:ascii="Times New Roman" w:hAnsi="Times New Roman"/>
            <w:sz w:val="24"/>
            <w:szCs w:val="24"/>
          </w:rPr>
          <w:t>https://shopthemint.com/pages/about-the-mint</w:t>
        </w:r>
      </w:hyperlink>
    </w:p>
    <w:p w:rsidR="00591C20" w:rsidRDefault="00591C20" w:rsidP="00591C20">
      <w:pPr>
        <w:spacing w:after="0" w:line="480" w:lineRule="auto"/>
        <w:ind w:left="720" w:hanging="720"/>
        <w:rPr>
          <w:rFonts w:ascii="Times New Roman" w:hAnsi="Times New Roman"/>
          <w:color w:val="000000"/>
          <w:sz w:val="24"/>
          <w:szCs w:val="24"/>
        </w:rPr>
      </w:pPr>
      <w:r w:rsidRPr="00FD7F18">
        <w:rPr>
          <w:rFonts w:ascii="Times New Roman" w:hAnsi="Times New Roman"/>
          <w:color w:val="000000"/>
          <w:sz w:val="24"/>
          <w:szCs w:val="24"/>
        </w:rPr>
        <w:t>The mint julep boutique is ‘mint for more</w:t>
      </w:r>
      <w:r>
        <w:rPr>
          <w:rFonts w:ascii="Times New Roman" w:hAnsi="Times New Roman"/>
          <w:color w:val="000000"/>
          <w:sz w:val="24"/>
          <w:szCs w:val="24"/>
        </w:rPr>
        <w:t>.’</w:t>
      </w:r>
      <w:r w:rsidRPr="00FD7F18">
        <w:rPr>
          <w:rFonts w:ascii="Times New Roman" w:hAnsi="Times New Roman"/>
          <w:color w:val="000000"/>
          <w:sz w:val="24"/>
          <w:szCs w:val="24"/>
        </w:rPr>
        <w:t xml:space="preserve"> (2019, December 30). Retrieved from </w:t>
      </w:r>
      <w:hyperlink r:id="rId8" w:history="1">
        <w:r w:rsidRPr="0024445D">
          <w:rPr>
            <w:rStyle w:val="Hyperlink"/>
            <w:rFonts w:ascii="Times New Roman" w:hAnsi="Times New Roman"/>
            <w:sz w:val="24"/>
            <w:szCs w:val="24"/>
          </w:rPr>
          <w:t>https://opelikaobserver.com/the-mint-julep-boutique-is-mint-for-more/</w:t>
        </w:r>
      </w:hyperlink>
    </w:p>
    <w:sectPr w:rsidR="00591C20" w:rsidSect="00A8579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0BD" w:rsidRDefault="001350BD" w:rsidP="00A8579C">
      <w:pPr>
        <w:pStyle w:val="NoSpacing"/>
      </w:pPr>
      <w:r>
        <w:separator/>
      </w:r>
    </w:p>
  </w:endnote>
  <w:endnote w:type="continuationSeparator" w:id="0">
    <w:p w:rsidR="001350BD" w:rsidRDefault="001350BD" w:rsidP="00A8579C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0BD" w:rsidRDefault="001350BD" w:rsidP="00A8579C">
      <w:pPr>
        <w:pStyle w:val="NoSpacing"/>
      </w:pPr>
      <w:r>
        <w:separator/>
      </w:r>
    </w:p>
  </w:footnote>
  <w:footnote w:type="continuationSeparator" w:id="0">
    <w:p w:rsidR="001350BD" w:rsidRDefault="001350BD" w:rsidP="00A8579C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4CE" w:rsidRPr="00D573A5" w:rsidRDefault="0094402C" w:rsidP="00A8579C">
    <w:pPr>
      <w:pStyle w:val="NoSpacing"/>
      <w:spacing w:line="480" w:lineRule="auto"/>
      <w:rPr>
        <w:rFonts w:ascii="Times New Roman" w:hAnsi="Times New Roman"/>
        <w:sz w:val="24"/>
        <w:szCs w:val="24"/>
        <w:shd w:val="clear" w:color="auto" w:fill="FFFFFF"/>
      </w:rPr>
    </w:pPr>
    <w:r w:rsidRPr="0094402C">
      <w:rPr>
        <w:rFonts w:ascii="Times New Roman" w:hAnsi="Times New Roman"/>
        <w:sz w:val="24"/>
        <w:szCs w:val="24"/>
      </w:rPr>
      <w:t>MINT JULEP EVALUATION</w:t>
    </w:r>
    <w:r>
      <w:rPr>
        <w:rFonts w:ascii="Times New Roman" w:hAnsi="Times New Roman"/>
        <w:sz w:val="24"/>
        <w:szCs w:val="24"/>
      </w:rPr>
      <w:t xml:space="preserve">    </w:t>
    </w:r>
    <w:r w:rsidR="002264CE">
      <w:rPr>
        <w:rFonts w:ascii="Times New Roman" w:hAnsi="Times New Roman"/>
        <w:sz w:val="24"/>
        <w:szCs w:val="24"/>
      </w:rPr>
      <w:tab/>
      <w:t xml:space="preserve">                        </w:t>
    </w:r>
    <w:r w:rsidR="0039539C">
      <w:rPr>
        <w:rFonts w:ascii="Times New Roman" w:hAnsi="Times New Roman"/>
        <w:sz w:val="24"/>
        <w:szCs w:val="24"/>
      </w:rPr>
      <w:t xml:space="preserve">                                                </w:t>
    </w:r>
    <w:r w:rsidR="002264CE">
      <w:rPr>
        <w:rFonts w:ascii="Times New Roman" w:hAnsi="Times New Roman"/>
        <w:sz w:val="24"/>
        <w:szCs w:val="24"/>
      </w:rPr>
      <w:t xml:space="preserve">     </w:t>
    </w:r>
    <w:r>
      <w:rPr>
        <w:rFonts w:ascii="Times New Roman" w:hAnsi="Times New Roman"/>
        <w:sz w:val="24"/>
        <w:szCs w:val="24"/>
      </w:rPr>
      <w:t xml:space="preserve">            </w:t>
    </w:r>
    <w:r w:rsidR="002264CE">
      <w:rPr>
        <w:rFonts w:ascii="Times New Roman" w:hAnsi="Times New Roman"/>
        <w:sz w:val="24"/>
        <w:szCs w:val="24"/>
      </w:rPr>
      <w:t xml:space="preserve">     </w:t>
    </w:r>
    <w:r w:rsidR="002264CE" w:rsidRPr="00D573A5">
      <w:rPr>
        <w:rFonts w:ascii="Times New Roman" w:hAnsi="Times New Roman"/>
        <w:sz w:val="24"/>
        <w:szCs w:val="24"/>
      </w:rPr>
      <w:fldChar w:fldCharType="begin"/>
    </w:r>
    <w:r w:rsidR="002264CE" w:rsidRPr="00D573A5">
      <w:rPr>
        <w:rFonts w:ascii="Times New Roman" w:hAnsi="Times New Roman"/>
        <w:sz w:val="24"/>
        <w:szCs w:val="24"/>
      </w:rPr>
      <w:instrText xml:space="preserve"> PAGE   \* MERGEFORMAT </w:instrText>
    </w:r>
    <w:r w:rsidR="002264CE" w:rsidRPr="00D573A5">
      <w:rPr>
        <w:rFonts w:ascii="Times New Roman" w:hAnsi="Times New Roman"/>
        <w:sz w:val="24"/>
        <w:szCs w:val="24"/>
      </w:rPr>
      <w:fldChar w:fldCharType="separate"/>
    </w:r>
    <w:r w:rsidR="00591C20">
      <w:rPr>
        <w:rFonts w:ascii="Times New Roman" w:hAnsi="Times New Roman"/>
        <w:noProof/>
        <w:sz w:val="24"/>
        <w:szCs w:val="24"/>
      </w:rPr>
      <w:t>5</w:t>
    </w:r>
    <w:r w:rsidR="002264CE" w:rsidRPr="00D573A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4CE" w:rsidRPr="007C64F3" w:rsidRDefault="002264CE" w:rsidP="00666699">
    <w:pPr>
      <w:spacing w:line="480" w:lineRule="auto"/>
      <w:rPr>
        <w:rFonts w:ascii="Times New Roman" w:hAnsi="Times New Roman"/>
        <w:sz w:val="24"/>
        <w:szCs w:val="24"/>
      </w:rPr>
    </w:pPr>
    <w:r w:rsidRPr="004A2D6B">
      <w:rPr>
        <w:rFonts w:ascii="Times New Roman" w:hAnsi="Times New Roman"/>
        <w:sz w:val="24"/>
        <w:szCs w:val="24"/>
      </w:rPr>
      <w:t>Running head:</w:t>
    </w:r>
    <w:r>
      <w:rPr>
        <w:rFonts w:ascii="Times New Roman" w:hAnsi="Times New Roman"/>
        <w:sz w:val="24"/>
        <w:szCs w:val="24"/>
      </w:rPr>
      <w:tab/>
    </w:r>
    <w:r w:rsidR="008F756E">
      <w:rPr>
        <w:rFonts w:ascii="Times New Roman" w:hAnsi="Times New Roman"/>
        <w:sz w:val="24"/>
        <w:szCs w:val="24"/>
      </w:rPr>
      <w:t>MINT JULEP EVALUATION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="0039539C">
      <w:rPr>
        <w:rFonts w:ascii="Times New Roman" w:hAnsi="Times New Roman"/>
        <w:sz w:val="24"/>
        <w:szCs w:val="24"/>
      </w:rPr>
      <w:t xml:space="preserve">                                       </w:t>
    </w:r>
    <w:r w:rsidR="008F756E">
      <w:rPr>
        <w:rFonts w:ascii="Times New Roman" w:hAnsi="Times New Roman"/>
        <w:sz w:val="24"/>
        <w:szCs w:val="24"/>
      </w:rPr>
      <w:t xml:space="preserve">               </w:t>
    </w:r>
    <w:r>
      <w:rPr>
        <w:rFonts w:ascii="Times New Roman" w:hAnsi="Times New Roman"/>
        <w:sz w:val="24"/>
        <w:szCs w:val="24"/>
        <w:shd w:val="clear" w:color="auto" w:fill="FFFFFF"/>
      </w:rPr>
      <w:t xml:space="preserve">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5D59"/>
    <w:multiLevelType w:val="hybridMultilevel"/>
    <w:tmpl w:val="D6202136"/>
    <w:lvl w:ilvl="0" w:tplc="36A48CFA">
      <w:start w:val="1"/>
      <w:numFmt w:val="decimal"/>
      <w:lvlText w:val="%1."/>
      <w:lvlJc w:val="left"/>
      <w:pPr>
        <w:ind w:left="360" w:hanging="360"/>
      </w:pPr>
    </w:lvl>
    <w:lvl w:ilvl="1" w:tplc="CF14E5A2" w:tentative="1">
      <w:start w:val="1"/>
      <w:numFmt w:val="lowerLetter"/>
      <w:lvlText w:val="%2."/>
      <w:lvlJc w:val="left"/>
      <w:pPr>
        <w:ind w:left="1080" w:hanging="360"/>
      </w:pPr>
    </w:lvl>
    <w:lvl w:ilvl="2" w:tplc="1FA4421C" w:tentative="1">
      <w:start w:val="1"/>
      <w:numFmt w:val="lowerRoman"/>
      <w:lvlText w:val="%3."/>
      <w:lvlJc w:val="right"/>
      <w:pPr>
        <w:ind w:left="1800" w:hanging="180"/>
      </w:pPr>
    </w:lvl>
    <w:lvl w:ilvl="3" w:tplc="90745AB2" w:tentative="1">
      <w:start w:val="1"/>
      <w:numFmt w:val="decimal"/>
      <w:lvlText w:val="%4."/>
      <w:lvlJc w:val="left"/>
      <w:pPr>
        <w:ind w:left="2520" w:hanging="360"/>
      </w:pPr>
    </w:lvl>
    <w:lvl w:ilvl="4" w:tplc="F8DCA832" w:tentative="1">
      <w:start w:val="1"/>
      <w:numFmt w:val="lowerLetter"/>
      <w:lvlText w:val="%5."/>
      <w:lvlJc w:val="left"/>
      <w:pPr>
        <w:ind w:left="3240" w:hanging="360"/>
      </w:pPr>
    </w:lvl>
    <w:lvl w:ilvl="5" w:tplc="221872DE" w:tentative="1">
      <w:start w:val="1"/>
      <w:numFmt w:val="lowerRoman"/>
      <w:lvlText w:val="%6."/>
      <w:lvlJc w:val="right"/>
      <w:pPr>
        <w:ind w:left="3960" w:hanging="180"/>
      </w:pPr>
    </w:lvl>
    <w:lvl w:ilvl="6" w:tplc="4A54F8F6" w:tentative="1">
      <w:start w:val="1"/>
      <w:numFmt w:val="decimal"/>
      <w:lvlText w:val="%7."/>
      <w:lvlJc w:val="left"/>
      <w:pPr>
        <w:ind w:left="4680" w:hanging="360"/>
      </w:pPr>
    </w:lvl>
    <w:lvl w:ilvl="7" w:tplc="8F24E840" w:tentative="1">
      <w:start w:val="1"/>
      <w:numFmt w:val="lowerLetter"/>
      <w:lvlText w:val="%8."/>
      <w:lvlJc w:val="left"/>
      <w:pPr>
        <w:ind w:left="5400" w:hanging="360"/>
      </w:pPr>
    </w:lvl>
    <w:lvl w:ilvl="8" w:tplc="A266C7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D102DC"/>
    <w:multiLevelType w:val="hybridMultilevel"/>
    <w:tmpl w:val="A336F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721F"/>
    <w:multiLevelType w:val="hybridMultilevel"/>
    <w:tmpl w:val="178CAA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62918"/>
    <w:multiLevelType w:val="hybridMultilevel"/>
    <w:tmpl w:val="57D87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C52B8"/>
    <w:multiLevelType w:val="hybridMultilevel"/>
    <w:tmpl w:val="5AC49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A0ECE"/>
    <w:multiLevelType w:val="hybridMultilevel"/>
    <w:tmpl w:val="53A0A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wMzQxMDAysTSxNDNV0lEKTi0uzszPAykwMq8FADbToKEtAAAA"/>
  </w:docVars>
  <w:rsids>
    <w:rsidRoot w:val="00E1420F"/>
    <w:rsid w:val="00003D70"/>
    <w:rsid w:val="000047C5"/>
    <w:rsid w:val="00007838"/>
    <w:rsid w:val="00007D3E"/>
    <w:rsid w:val="000104F6"/>
    <w:rsid w:val="000134C7"/>
    <w:rsid w:val="00014045"/>
    <w:rsid w:val="00016B71"/>
    <w:rsid w:val="00017F41"/>
    <w:rsid w:val="00024366"/>
    <w:rsid w:val="0002691B"/>
    <w:rsid w:val="00027E7B"/>
    <w:rsid w:val="000359CF"/>
    <w:rsid w:val="0003672A"/>
    <w:rsid w:val="000403DA"/>
    <w:rsid w:val="00043282"/>
    <w:rsid w:val="0004777A"/>
    <w:rsid w:val="0005019E"/>
    <w:rsid w:val="000559DA"/>
    <w:rsid w:val="000615E1"/>
    <w:rsid w:val="00063B0D"/>
    <w:rsid w:val="00070AAF"/>
    <w:rsid w:val="00070D81"/>
    <w:rsid w:val="00075F23"/>
    <w:rsid w:val="00084106"/>
    <w:rsid w:val="00091D7C"/>
    <w:rsid w:val="000A0FF5"/>
    <w:rsid w:val="000A1C41"/>
    <w:rsid w:val="000B393B"/>
    <w:rsid w:val="000B5BA9"/>
    <w:rsid w:val="000B7C9B"/>
    <w:rsid w:val="000C303E"/>
    <w:rsid w:val="000C366B"/>
    <w:rsid w:val="000C5DCA"/>
    <w:rsid w:val="000D031E"/>
    <w:rsid w:val="000D09EB"/>
    <w:rsid w:val="000D701C"/>
    <w:rsid w:val="000E1586"/>
    <w:rsid w:val="000E177F"/>
    <w:rsid w:val="000E7C17"/>
    <w:rsid w:val="000F51BA"/>
    <w:rsid w:val="000F52EC"/>
    <w:rsid w:val="000F6E80"/>
    <w:rsid w:val="000F700B"/>
    <w:rsid w:val="00110DCA"/>
    <w:rsid w:val="00111664"/>
    <w:rsid w:val="00112033"/>
    <w:rsid w:val="00117485"/>
    <w:rsid w:val="00120816"/>
    <w:rsid w:val="0012323D"/>
    <w:rsid w:val="00126059"/>
    <w:rsid w:val="00132B6C"/>
    <w:rsid w:val="001350BD"/>
    <w:rsid w:val="00140CE6"/>
    <w:rsid w:val="0014531E"/>
    <w:rsid w:val="00152EFA"/>
    <w:rsid w:val="00157FD4"/>
    <w:rsid w:val="0016041A"/>
    <w:rsid w:val="001634AB"/>
    <w:rsid w:val="001649AC"/>
    <w:rsid w:val="00166525"/>
    <w:rsid w:val="00167CB0"/>
    <w:rsid w:val="001706BF"/>
    <w:rsid w:val="001845B4"/>
    <w:rsid w:val="001859B1"/>
    <w:rsid w:val="0019606C"/>
    <w:rsid w:val="001A391F"/>
    <w:rsid w:val="001A4B9C"/>
    <w:rsid w:val="001A53EF"/>
    <w:rsid w:val="001B1E91"/>
    <w:rsid w:val="001B5067"/>
    <w:rsid w:val="001B563F"/>
    <w:rsid w:val="001C5D3D"/>
    <w:rsid w:val="001C61C8"/>
    <w:rsid w:val="001C6866"/>
    <w:rsid w:val="001E76C3"/>
    <w:rsid w:val="001F43BB"/>
    <w:rsid w:val="00200803"/>
    <w:rsid w:val="00202697"/>
    <w:rsid w:val="00207B98"/>
    <w:rsid w:val="00214DA6"/>
    <w:rsid w:val="00217ABC"/>
    <w:rsid w:val="00217B52"/>
    <w:rsid w:val="00221A8C"/>
    <w:rsid w:val="00221DD1"/>
    <w:rsid w:val="0022318E"/>
    <w:rsid w:val="002264CE"/>
    <w:rsid w:val="002276B3"/>
    <w:rsid w:val="00230B8D"/>
    <w:rsid w:val="00230F30"/>
    <w:rsid w:val="0023186D"/>
    <w:rsid w:val="00233854"/>
    <w:rsid w:val="002342D9"/>
    <w:rsid w:val="0024198E"/>
    <w:rsid w:val="002430BF"/>
    <w:rsid w:val="002458B2"/>
    <w:rsid w:val="00247ABF"/>
    <w:rsid w:val="00247C72"/>
    <w:rsid w:val="00252A11"/>
    <w:rsid w:val="00253DE9"/>
    <w:rsid w:val="002568CE"/>
    <w:rsid w:val="00256BF1"/>
    <w:rsid w:val="002626B4"/>
    <w:rsid w:val="002627E5"/>
    <w:rsid w:val="00263042"/>
    <w:rsid w:val="0026375A"/>
    <w:rsid w:val="00263B1E"/>
    <w:rsid w:val="002653FE"/>
    <w:rsid w:val="00265E17"/>
    <w:rsid w:val="00265FAC"/>
    <w:rsid w:val="00266E8D"/>
    <w:rsid w:val="0027103D"/>
    <w:rsid w:val="00272FDD"/>
    <w:rsid w:val="002730BA"/>
    <w:rsid w:val="00274371"/>
    <w:rsid w:val="0027620D"/>
    <w:rsid w:val="00280157"/>
    <w:rsid w:val="0028077A"/>
    <w:rsid w:val="002864AB"/>
    <w:rsid w:val="00291D32"/>
    <w:rsid w:val="002978CB"/>
    <w:rsid w:val="002A18FC"/>
    <w:rsid w:val="002A2568"/>
    <w:rsid w:val="002A6CA0"/>
    <w:rsid w:val="002B1B61"/>
    <w:rsid w:val="002B6244"/>
    <w:rsid w:val="002C0B91"/>
    <w:rsid w:val="002C2364"/>
    <w:rsid w:val="002C2A58"/>
    <w:rsid w:val="002C3D25"/>
    <w:rsid w:val="002C4423"/>
    <w:rsid w:val="002C5B64"/>
    <w:rsid w:val="002D24C5"/>
    <w:rsid w:val="002D27E6"/>
    <w:rsid w:val="002D76B6"/>
    <w:rsid w:val="002D77DB"/>
    <w:rsid w:val="002E52FC"/>
    <w:rsid w:val="002F21C0"/>
    <w:rsid w:val="002F68A0"/>
    <w:rsid w:val="0030055B"/>
    <w:rsid w:val="00301C60"/>
    <w:rsid w:val="00303763"/>
    <w:rsid w:val="00304510"/>
    <w:rsid w:val="00307D8F"/>
    <w:rsid w:val="00312C73"/>
    <w:rsid w:val="003143F0"/>
    <w:rsid w:val="00317989"/>
    <w:rsid w:val="003233DB"/>
    <w:rsid w:val="003265BF"/>
    <w:rsid w:val="00330D4F"/>
    <w:rsid w:val="00332D49"/>
    <w:rsid w:val="00332F4E"/>
    <w:rsid w:val="003350E2"/>
    <w:rsid w:val="0034653A"/>
    <w:rsid w:val="00350DE6"/>
    <w:rsid w:val="00355B92"/>
    <w:rsid w:val="003700A8"/>
    <w:rsid w:val="003767A5"/>
    <w:rsid w:val="00380FC2"/>
    <w:rsid w:val="003847D6"/>
    <w:rsid w:val="003874B1"/>
    <w:rsid w:val="003878B8"/>
    <w:rsid w:val="0039052F"/>
    <w:rsid w:val="00390F10"/>
    <w:rsid w:val="00393145"/>
    <w:rsid w:val="0039409A"/>
    <w:rsid w:val="0039463C"/>
    <w:rsid w:val="00395377"/>
    <w:rsid w:val="0039539C"/>
    <w:rsid w:val="003A11DE"/>
    <w:rsid w:val="003A4406"/>
    <w:rsid w:val="003B16C8"/>
    <w:rsid w:val="003B2199"/>
    <w:rsid w:val="003B2A79"/>
    <w:rsid w:val="003B5375"/>
    <w:rsid w:val="003B7A0E"/>
    <w:rsid w:val="003C2B9E"/>
    <w:rsid w:val="003C4C2A"/>
    <w:rsid w:val="003C52C9"/>
    <w:rsid w:val="003C68AC"/>
    <w:rsid w:val="003C755A"/>
    <w:rsid w:val="003E021A"/>
    <w:rsid w:val="003E14BB"/>
    <w:rsid w:val="003E4433"/>
    <w:rsid w:val="003E61C2"/>
    <w:rsid w:val="003E66FB"/>
    <w:rsid w:val="003E79B0"/>
    <w:rsid w:val="003F618D"/>
    <w:rsid w:val="003F6682"/>
    <w:rsid w:val="00401F99"/>
    <w:rsid w:val="00402EB3"/>
    <w:rsid w:val="00405AAF"/>
    <w:rsid w:val="00411406"/>
    <w:rsid w:val="004179AD"/>
    <w:rsid w:val="00423E91"/>
    <w:rsid w:val="00425633"/>
    <w:rsid w:val="00425ED4"/>
    <w:rsid w:val="004263FF"/>
    <w:rsid w:val="00427063"/>
    <w:rsid w:val="004306AD"/>
    <w:rsid w:val="00431B2C"/>
    <w:rsid w:val="00435B2E"/>
    <w:rsid w:val="00436CAB"/>
    <w:rsid w:val="00437751"/>
    <w:rsid w:val="00441ACE"/>
    <w:rsid w:val="00444EFA"/>
    <w:rsid w:val="004501B3"/>
    <w:rsid w:val="00456A7A"/>
    <w:rsid w:val="0045794C"/>
    <w:rsid w:val="00460EB9"/>
    <w:rsid w:val="00462B38"/>
    <w:rsid w:val="004637AF"/>
    <w:rsid w:val="004663B5"/>
    <w:rsid w:val="00466C66"/>
    <w:rsid w:val="004719C3"/>
    <w:rsid w:val="00482719"/>
    <w:rsid w:val="004840C7"/>
    <w:rsid w:val="00491B76"/>
    <w:rsid w:val="00492DC1"/>
    <w:rsid w:val="00493BAB"/>
    <w:rsid w:val="004947FF"/>
    <w:rsid w:val="00495DBC"/>
    <w:rsid w:val="004A22DF"/>
    <w:rsid w:val="004A2D6B"/>
    <w:rsid w:val="004A5EED"/>
    <w:rsid w:val="004B01CB"/>
    <w:rsid w:val="004B0B65"/>
    <w:rsid w:val="004B338E"/>
    <w:rsid w:val="004B4ED5"/>
    <w:rsid w:val="004C09BC"/>
    <w:rsid w:val="004C23B2"/>
    <w:rsid w:val="004D118B"/>
    <w:rsid w:val="004E2DCD"/>
    <w:rsid w:val="004F176C"/>
    <w:rsid w:val="00507B22"/>
    <w:rsid w:val="00513630"/>
    <w:rsid w:val="00517CE2"/>
    <w:rsid w:val="00521C57"/>
    <w:rsid w:val="005221AD"/>
    <w:rsid w:val="00526C94"/>
    <w:rsid w:val="005329F8"/>
    <w:rsid w:val="005340B6"/>
    <w:rsid w:val="00537C38"/>
    <w:rsid w:val="0054404C"/>
    <w:rsid w:val="00544C2A"/>
    <w:rsid w:val="005455C3"/>
    <w:rsid w:val="0055182E"/>
    <w:rsid w:val="00552966"/>
    <w:rsid w:val="0055332C"/>
    <w:rsid w:val="00554BFE"/>
    <w:rsid w:val="00555AF4"/>
    <w:rsid w:val="00555F41"/>
    <w:rsid w:val="005669F5"/>
    <w:rsid w:val="0056764D"/>
    <w:rsid w:val="00567A96"/>
    <w:rsid w:val="00572D8D"/>
    <w:rsid w:val="00575FDB"/>
    <w:rsid w:val="00577F2C"/>
    <w:rsid w:val="005833B4"/>
    <w:rsid w:val="005862EF"/>
    <w:rsid w:val="005866E8"/>
    <w:rsid w:val="00590420"/>
    <w:rsid w:val="00591C20"/>
    <w:rsid w:val="0059299F"/>
    <w:rsid w:val="00594DE4"/>
    <w:rsid w:val="005A0379"/>
    <w:rsid w:val="005A2AD6"/>
    <w:rsid w:val="005A5960"/>
    <w:rsid w:val="005B3385"/>
    <w:rsid w:val="005C659D"/>
    <w:rsid w:val="005C79D8"/>
    <w:rsid w:val="005C7D0F"/>
    <w:rsid w:val="005D029B"/>
    <w:rsid w:val="005E2684"/>
    <w:rsid w:val="005E7EAD"/>
    <w:rsid w:val="005F655E"/>
    <w:rsid w:val="00601227"/>
    <w:rsid w:val="0060460F"/>
    <w:rsid w:val="0060676E"/>
    <w:rsid w:val="00611997"/>
    <w:rsid w:val="00613C3B"/>
    <w:rsid w:val="00622464"/>
    <w:rsid w:val="00627618"/>
    <w:rsid w:val="00632E80"/>
    <w:rsid w:val="00633BDD"/>
    <w:rsid w:val="00651794"/>
    <w:rsid w:val="00651D44"/>
    <w:rsid w:val="00651F95"/>
    <w:rsid w:val="006553A3"/>
    <w:rsid w:val="00664E41"/>
    <w:rsid w:val="00666699"/>
    <w:rsid w:val="0066682C"/>
    <w:rsid w:val="006710CA"/>
    <w:rsid w:val="00671E98"/>
    <w:rsid w:val="0067331B"/>
    <w:rsid w:val="00674F7A"/>
    <w:rsid w:val="006776D4"/>
    <w:rsid w:val="00681BC8"/>
    <w:rsid w:val="00682499"/>
    <w:rsid w:val="00685F74"/>
    <w:rsid w:val="00686531"/>
    <w:rsid w:val="00686627"/>
    <w:rsid w:val="00687B27"/>
    <w:rsid w:val="006963C1"/>
    <w:rsid w:val="00696EF6"/>
    <w:rsid w:val="006A0E73"/>
    <w:rsid w:val="006A46D7"/>
    <w:rsid w:val="006A5982"/>
    <w:rsid w:val="006B0866"/>
    <w:rsid w:val="006B5F95"/>
    <w:rsid w:val="006B62EF"/>
    <w:rsid w:val="006C0D9C"/>
    <w:rsid w:val="006C2FF0"/>
    <w:rsid w:val="006C424E"/>
    <w:rsid w:val="006C6949"/>
    <w:rsid w:val="006D5AC6"/>
    <w:rsid w:val="006E2506"/>
    <w:rsid w:val="006F1E69"/>
    <w:rsid w:val="006F2360"/>
    <w:rsid w:val="006F2AED"/>
    <w:rsid w:val="006F2E31"/>
    <w:rsid w:val="00701B53"/>
    <w:rsid w:val="00702312"/>
    <w:rsid w:val="00703DEE"/>
    <w:rsid w:val="0070667D"/>
    <w:rsid w:val="00706E47"/>
    <w:rsid w:val="00711107"/>
    <w:rsid w:val="00711ADD"/>
    <w:rsid w:val="00716521"/>
    <w:rsid w:val="00721DEE"/>
    <w:rsid w:val="00723F31"/>
    <w:rsid w:val="00733A6A"/>
    <w:rsid w:val="00734818"/>
    <w:rsid w:val="00742F2C"/>
    <w:rsid w:val="0074478A"/>
    <w:rsid w:val="00753411"/>
    <w:rsid w:val="00756012"/>
    <w:rsid w:val="00760E01"/>
    <w:rsid w:val="00763AA2"/>
    <w:rsid w:val="00763C6E"/>
    <w:rsid w:val="00766DE9"/>
    <w:rsid w:val="007702D9"/>
    <w:rsid w:val="0077081A"/>
    <w:rsid w:val="00771270"/>
    <w:rsid w:val="00771452"/>
    <w:rsid w:val="007747D9"/>
    <w:rsid w:val="00775FF9"/>
    <w:rsid w:val="007819B2"/>
    <w:rsid w:val="00781CCE"/>
    <w:rsid w:val="00787168"/>
    <w:rsid w:val="00790129"/>
    <w:rsid w:val="007903D1"/>
    <w:rsid w:val="0079200F"/>
    <w:rsid w:val="007A05C0"/>
    <w:rsid w:val="007A43C4"/>
    <w:rsid w:val="007A5088"/>
    <w:rsid w:val="007A61B5"/>
    <w:rsid w:val="007A6830"/>
    <w:rsid w:val="007B3231"/>
    <w:rsid w:val="007B3291"/>
    <w:rsid w:val="007C64F3"/>
    <w:rsid w:val="007D1BAD"/>
    <w:rsid w:val="007E007B"/>
    <w:rsid w:val="007E2301"/>
    <w:rsid w:val="007E4126"/>
    <w:rsid w:val="007E5641"/>
    <w:rsid w:val="007E771A"/>
    <w:rsid w:val="007F2330"/>
    <w:rsid w:val="007F3E00"/>
    <w:rsid w:val="007F6AFF"/>
    <w:rsid w:val="00801A3F"/>
    <w:rsid w:val="00805859"/>
    <w:rsid w:val="008109DB"/>
    <w:rsid w:val="00811074"/>
    <w:rsid w:val="008125FF"/>
    <w:rsid w:val="00814BAA"/>
    <w:rsid w:val="00820E41"/>
    <w:rsid w:val="0082315D"/>
    <w:rsid w:val="00823CA3"/>
    <w:rsid w:val="00825D55"/>
    <w:rsid w:val="00825DCF"/>
    <w:rsid w:val="00833EAE"/>
    <w:rsid w:val="00834707"/>
    <w:rsid w:val="0083701F"/>
    <w:rsid w:val="0084030B"/>
    <w:rsid w:val="008419F5"/>
    <w:rsid w:val="00842572"/>
    <w:rsid w:val="008447EF"/>
    <w:rsid w:val="008459D2"/>
    <w:rsid w:val="00846088"/>
    <w:rsid w:val="00851FA4"/>
    <w:rsid w:val="00857BEA"/>
    <w:rsid w:val="00861DBE"/>
    <w:rsid w:val="008715D2"/>
    <w:rsid w:val="00872017"/>
    <w:rsid w:val="0087782B"/>
    <w:rsid w:val="00881C61"/>
    <w:rsid w:val="00884AFE"/>
    <w:rsid w:val="00891938"/>
    <w:rsid w:val="008A152A"/>
    <w:rsid w:val="008A312A"/>
    <w:rsid w:val="008A3C0A"/>
    <w:rsid w:val="008A51D2"/>
    <w:rsid w:val="008A5BC7"/>
    <w:rsid w:val="008A62FB"/>
    <w:rsid w:val="008A73A3"/>
    <w:rsid w:val="008B4177"/>
    <w:rsid w:val="008C140A"/>
    <w:rsid w:val="008C145C"/>
    <w:rsid w:val="008C1D64"/>
    <w:rsid w:val="008C2435"/>
    <w:rsid w:val="008C7E8D"/>
    <w:rsid w:val="008D108D"/>
    <w:rsid w:val="008D727A"/>
    <w:rsid w:val="008E704C"/>
    <w:rsid w:val="008F0E55"/>
    <w:rsid w:val="008F2FBB"/>
    <w:rsid w:val="008F5805"/>
    <w:rsid w:val="008F756E"/>
    <w:rsid w:val="0090272C"/>
    <w:rsid w:val="00902D41"/>
    <w:rsid w:val="00904289"/>
    <w:rsid w:val="009057DD"/>
    <w:rsid w:val="00905CE1"/>
    <w:rsid w:val="0091122E"/>
    <w:rsid w:val="00912CD3"/>
    <w:rsid w:val="00915C5D"/>
    <w:rsid w:val="0092082B"/>
    <w:rsid w:val="00923916"/>
    <w:rsid w:val="00924C70"/>
    <w:rsid w:val="009270E5"/>
    <w:rsid w:val="00930C60"/>
    <w:rsid w:val="00931016"/>
    <w:rsid w:val="00932065"/>
    <w:rsid w:val="009320C0"/>
    <w:rsid w:val="00937E98"/>
    <w:rsid w:val="0094402C"/>
    <w:rsid w:val="00944276"/>
    <w:rsid w:val="00951857"/>
    <w:rsid w:val="00955E6D"/>
    <w:rsid w:val="00965CF6"/>
    <w:rsid w:val="00966BE2"/>
    <w:rsid w:val="0096751D"/>
    <w:rsid w:val="00980025"/>
    <w:rsid w:val="00980DAA"/>
    <w:rsid w:val="00982445"/>
    <w:rsid w:val="00984486"/>
    <w:rsid w:val="00985401"/>
    <w:rsid w:val="00986EB7"/>
    <w:rsid w:val="00996A0A"/>
    <w:rsid w:val="009A0B97"/>
    <w:rsid w:val="009A18A6"/>
    <w:rsid w:val="009A3CF0"/>
    <w:rsid w:val="009B5048"/>
    <w:rsid w:val="009B7C65"/>
    <w:rsid w:val="009C00A3"/>
    <w:rsid w:val="009C2090"/>
    <w:rsid w:val="009C42C0"/>
    <w:rsid w:val="009C4E3F"/>
    <w:rsid w:val="009C6AF7"/>
    <w:rsid w:val="009D110D"/>
    <w:rsid w:val="009D1AC2"/>
    <w:rsid w:val="009E0808"/>
    <w:rsid w:val="009F52DB"/>
    <w:rsid w:val="009F5C90"/>
    <w:rsid w:val="00A016F8"/>
    <w:rsid w:val="00A10497"/>
    <w:rsid w:val="00A10705"/>
    <w:rsid w:val="00A122AF"/>
    <w:rsid w:val="00A12F4E"/>
    <w:rsid w:val="00A13CA1"/>
    <w:rsid w:val="00A144D0"/>
    <w:rsid w:val="00A238AA"/>
    <w:rsid w:val="00A24C33"/>
    <w:rsid w:val="00A31284"/>
    <w:rsid w:val="00A31FF1"/>
    <w:rsid w:val="00A34355"/>
    <w:rsid w:val="00A44DFC"/>
    <w:rsid w:val="00A47218"/>
    <w:rsid w:val="00A508AF"/>
    <w:rsid w:val="00A65084"/>
    <w:rsid w:val="00A67828"/>
    <w:rsid w:val="00A80A5E"/>
    <w:rsid w:val="00A81A57"/>
    <w:rsid w:val="00A81EF5"/>
    <w:rsid w:val="00A8325F"/>
    <w:rsid w:val="00A84B70"/>
    <w:rsid w:val="00A8507F"/>
    <w:rsid w:val="00A8579C"/>
    <w:rsid w:val="00A90DEA"/>
    <w:rsid w:val="00A92A5E"/>
    <w:rsid w:val="00A943F5"/>
    <w:rsid w:val="00AA0872"/>
    <w:rsid w:val="00AB1DCD"/>
    <w:rsid w:val="00AC0939"/>
    <w:rsid w:val="00AC1639"/>
    <w:rsid w:val="00AC3407"/>
    <w:rsid w:val="00AC6035"/>
    <w:rsid w:val="00AD3AA0"/>
    <w:rsid w:val="00AD5F51"/>
    <w:rsid w:val="00AD6E3B"/>
    <w:rsid w:val="00AE03CF"/>
    <w:rsid w:val="00AE050E"/>
    <w:rsid w:val="00AE6EC0"/>
    <w:rsid w:val="00AF0795"/>
    <w:rsid w:val="00AF4365"/>
    <w:rsid w:val="00AF6B15"/>
    <w:rsid w:val="00AF702E"/>
    <w:rsid w:val="00B02F63"/>
    <w:rsid w:val="00B0307C"/>
    <w:rsid w:val="00B03E52"/>
    <w:rsid w:val="00B07128"/>
    <w:rsid w:val="00B219BD"/>
    <w:rsid w:val="00B21B25"/>
    <w:rsid w:val="00B248DD"/>
    <w:rsid w:val="00B2526D"/>
    <w:rsid w:val="00B25E8D"/>
    <w:rsid w:val="00B33DC4"/>
    <w:rsid w:val="00B41A2A"/>
    <w:rsid w:val="00B44E7C"/>
    <w:rsid w:val="00B462B0"/>
    <w:rsid w:val="00B47E25"/>
    <w:rsid w:val="00B527F0"/>
    <w:rsid w:val="00B537E2"/>
    <w:rsid w:val="00B55E29"/>
    <w:rsid w:val="00B6382B"/>
    <w:rsid w:val="00B7247F"/>
    <w:rsid w:val="00B735D9"/>
    <w:rsid w:val="00B80CFD"/>
    <w:rsid w:val="00B819A7"/>
    <w:rsid w:val="00B81AB3"/>
    <w:rsid w:val="00B837CE"/>
    <w:rsid w:val="00B86122"/>
    <w:rsid w:val="00B941FE"/>
    <w:rsid w:val="00B9575F"/>
    <w:rsid w:val="00B9774E"/>
    <w:rsid w:val="00BA0B64"/>
    <w:rsid w:val="00BA764D"/>
    <w:rsid w:val="00BB063F"/>
    <w:rsid w:val="00BB25CC"/>
    <w:rsid w:val="00BB3D87"/>
    <w:rsid w:val="00BB4BAE"/>
    <w:rsid w:val="00BB5D3B"/>
    <w:rsid w:val="00BC66C0"/>
    <w:rsid w:val="00BD7173"/>
    <w:rsid w:val="00BE44C2"/>
    <w:rsid w:val="00BF3812"/>
    <w:rsid w:val="00BF6647"/>
    <w:rsid w:val="00BF7CDB"/>
    <w:rsid w:val="00C01292"/>
    <w:rsid w:val="00C12567"/>
    <w:rsid w:val="00C209D3"/>
    <w:rsid w:val="00C3137C"/>
    <w:rsid w:val="00C445E3"/>
    <w:rsid w:val="00C51BBE"/>
    <w:rsid w:val="00C538DD"/>
    <w:rsid w:val="00C628AE"/>
    <w:rsid w:val="00C678C5"/>
    <w:rsid w:val="00C703CE"/>
    <w:rsid w:val="00C73081"/>
    <w:rsid w:val="00C75C6A"/>
    <w:rsid w:val="00C91E6E"/>
    <w:rsid w:val="00C96963"/>
    <w:rsid w:val="00CA52CE"/>
    <w:rsid w:val="00CB1C18"/>
    <w:rsid w:val="00CB2454"/>
    <w:rsid w:val="00CB616A"/>
    <w:rsid w:val="00CB638F"/>
    <w:rsid w:val="00CB78CA"/>
    <w:rsid w:val="00CC221F"/>
    <w:rsid w:val="00CC2EAE"/>
    <w:rsid w:val="00CD11C9"/>
    <w:rsid w:val="00CD231D"/>
    <w:rsid w:val="00CE263C"/>
    <w:rsid w:val="00CE45FA"/>
    <w:rsid w:val="00CE5015"/>
    <w:rsid w:val="00CF2A53"/>
    <w:rsid w:val="00CF30B0"/>
    <w:rsid w:val="00CF4E6C"/>
    <w:rsid w:val="00CF7FC9"/>
    <w:rsid w:val="00D014BB"/>
    <w:rsid w:val="00D07EFD"/>
    <w:rsid w:val="00D20CF3"/>
    <w:rsid w:val="00D22302"/>
    <w:rsid w:val="00D22FF3"/>
    <w:rsid w:val="00D2696C"/>
    <w:rsid w:val="00D3455E"/>
    <w:rsid w:val="00D34A88"/>
    <w:rsid w:val="00D34EAE"/>
    <w:rsid w:val="00D4096B"/>
    <w:rsid w:val="00D46883"/>
    <w:rsid w:val="00D53064"/>
    <w:rsid w:val="00D5714D"/>
    <w:rsid w:val="00D573A5"/>
    <w:rsid w:val="00D7072F"/>
    <w:rsid w:val="00D70EF0"/>
    <w:rsid w:val="00D74BF8"/>
    <w:rsid w:val="00D75AFB"/>
    <w:rsid w:val="00D843D5"/>
    <w:rsid w:val="00D874C8"/>
    <w:rsid w:val="00D87965"/>
    <w:rsid w:val="00D9237E"/>
    <w:rsid w:val="00D94BBA"/>
    <w:rsid w:val="00DA4253"/>
    <w:rsid w:val="00DA46FA"/>
    <w:rsid w:val="00DB3010"/>
    <w:rsid w:val="00DB3E0A"/>
    <w:rsid w:val="00DB44E8"/>
    <w:rsid w:val="00DB6ED8"/>
    <w:rsid w:val="00DC45F1"/>
    <w:rsid w:val="00DC6A48"/>
    <w:rsid w:val="00DD2812"/>
    <w:rsid w:val="00DD4BDB"/>
    <w:rsid w:val="00DE1A90"/>
    <w:rsid w:val="00DE6698"/>
    <w:rsid w:val="00DF3794"/>
    <w:rsid w:val="00DF670E"/>
    <w:rsid w:val="00E002AD"/>
    <w:rsid w:val="00E00A21"/>
    <w:rsid w:val="00E025B3"/>
    <w:rsid w:val="00E1420F"/>
    <w:rsid w:val="00E14B3D"/>
    <w:rsid w:val="00E24F90"/>
    <w:rsid w:val="00E26701"/>
    <w:rsid w:val="00E30A72"/>
    <w:rsid w:val="00E3401B"/>
    <w:rsid w:val="00E3616B"/>
    <w:rsid w:val="00E415AB"/>
    <w:rsid w:val="00E433BD"/>
    <w:rsid w:val="00E455A8"/>
    <w:rsid w:val="00E51EB1"/>
    <w:rsid w:val="00E5346F"/>
    <w:rsid w:val="00E54036"/>
    <w:rsid w:val="00E57F59"/>
    <w:rsid w:val="00E61037"/>
    <w:rsid w:val="00E70923"/>
    <w:rsid w:val="00E743DB"/>
    <w:rsid w:val="00E81932"/>
    <w:rsid w:val="00E862DB"/>
    <w:rsid w:val="00E867FD"/>
    <w:rsid w:val="00E91B07"/>
    <w:rsid w:val="00E93FA8"/>
    <w:rsid w:val="00E975F8"/>
    <w:rsid w:val="00EA16B2"/>
    <w:rsid w:val="00EA1858"/>
    <w:rsid w:val="00EA295C"/>
    <w:rsid w:val="00EA4D08"/>
    <w:rsid w:val="00EA54E7"/>
    <w:rsid w:val="00EA679F"/>
    <w:rsid w:val="00EB00CC"/>
    <w:rsid w:val="00EB2E4F"/>
    <w:rsid w:val="00EB3073"/>
    <w:rsid w:val="00EB63C9"/>
    <w:rsid w:val="00EC04BA"/>
    <w:rsid w:val="00EC0E7C"/>
    <w:rsid w:val="00EC48E8"/>
    <w:rsid w:val="00ED745E"/>
    <w:rsid w:val="00EE5ADF"/>
    <w:rsid w:val="00EF1A30"/>
    <w:rsid w:val="00EF3831"/>
    <w:rsid w:val="00F00C94"/>
    <w:rsid w:val="00F04ACC"/>
    <w:rsid w:val="00F05676"/>
    <w:rsid w:val="00F07126"/>
    <w:rsid w:val="00F07E19"/>
    <w:rsid w:val="00F11656"/>
    <w:rsid w:val="00F11D1C"/>
    <w:rsid w:val="00F13B14"/>
    <w:rsid w:val="00F20FEF"/>
    <w:rsid w:val="00F211D3"/>
    <w:rsid w:val="00F21B72"/>
    <w:rsid w:val="00F22F7E"/>
    <w:rsid w:val="00F2528F"/>
    <w:rsid w:val="00F25E21"/>
    <w:rsid w:val="00F27AAA"/>
    <w:rsid w:val="00F3491D"/>
    <w:rsid w:val="00F42599"/>
    <w:rsid w:val="00F429B4"/>
    <w:rsid w:val="00F45E94"/>
    <w:rsid w:val="00F537B5"/>
    <w:rsid w:val="00F54E81"/>
    <w:rsid w:val="00F5639A"/>
    <w:rsid w:val="00F57F86"/>
    <w:rsid w:val="00F60F80"/>
    <w:rsid w:val="00F64D31"/>
    <w:rsid w:val="00F70532"/>
    <w:rsid w:val="00F74160"/>
    <w:rsid w:val="00F74BE1"/>
    <w:rsid w:val="00F76B4A"/>
    <w:rsid w:val="00F7755B"/>
    <w:rsid w:val="00F825AD"/>
    <w:rsid w:val="00F8463A"/>
    <w:rsid w:val="00F90109"/>
    <w:rsid w:val="00F912E0"/>
    <w:rsid w:val="00F97BEB"/>
    <w:rsid w:val="00FA0C26"/>
    <w:rsid w:val="00FA1296"/>
    <w:rsid w:val="00FA260C"/>
    <w:rsid w:val="00FA7E96"/>
    <w:rsid w:val="00FB408E"/>
    <w:rsid w:val="00FB4A14"/>
    <w:rsid w:val="00FC35D9"/>
    <w:rsid w:val="00FC3F9E"/>
    <w:rsid w:val="00FC519F"/>
    <w:rsid w:val="00FD24FA"/>
    <w:rsid w:val="00FD52CD"/>
    <w:rsid w:val="00FD7879"/>
    <w:rsid w:val="00FD7F18"/>
    <w:rsid w:val="00FE1691"/>
    <w:rsid w:val="00FE369F"/>
    <w:rsid w:val="00FE36AA"/>
    <w:rsid w:val="00FE7FCD"/>
    <w:rsid w:val="00FF4C7F"/>
    <w:rsid w:val="00FF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B6732A-3EC7-46C3-A06B-908A5138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0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70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425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7702D9"/>
    <w:rPr>
      <w:rFonts w:ascii="Times New Roman" w:eastAsia="Times New Roman" w:hAnsi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7702D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FD24FA"/>
  </w:style>
  <w:style w:type="table" w:styleId="TableGrid">
    <w:name w:val="Table Grid"/>
    <w:basedOn w:val="TableNormal"/>
    <w:uiPriority w:val="59"/>
    <w:rsid w:val="009824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122AF"/>
  </w:style>
  <w:style w:type="character" w:customStyle="1" w:styleId="Heading4Char">
    <w:name w:val="Heading 4 Char"/>
    <w:link w:val="Heading4"/>
    <w:uiPriority w:val="9"/>
    <w:rsid w:val="00DA4253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857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8579C"/>
    <w:rPr>
      <w:sz w:val="22"/>
      <w:szCs w:val="22"/>
    </w:rPr>
  </w:style>
  <w:style w:type="character" w:styleId="Hyperlink">
    <w:name w:val="Hyperlink"/>
    <w:uiPriority w:val="99"/>
    <w:unhideWhenUsed/>
    <w:rsid w:val="00EA29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0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D7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FD78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78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ubjectfield-postprocessinghook">
    <w:name w:val="subjectfield-postprocessinghook"/>
    <w:basedOn w:val="DefaultParagraphFont"/>
    <w:rsid w:val="004F176C"/>
  </w:style>
  <w:style w:type="character" w:customStyle="1" w:styleId="cit">
    <w:name w:val="cit"/>
    <w:basedOn w:val="DefaultParagraphFont"/>
    <w:rsid w:val="00CB78CA"/>
  </w:style>
  <w:style w:type="character" w:customStyle="1" w:styleId="doi">
    <w:name w:val="doi"/>
    <w:basedOn w:val="DefaultParagraphFont"/>
    <w:rsid w:val="00CB78CA"/>
  </w:style>
  <w:style w:type="character" w:customStyle="1" w:styleId="post-tag">
    <w:name w:val="post-tag"/>
    <w:basedOn w:val="DefaultParagraphFont"/>
    <w:rsid w:val="00C73081"/>
  </w:style>
  <w:style w:type="character" w:styleId="FollowedHyperlink">
    <w:name w:val="FollowedHyperlink"/>
    <w:basedOn w:val="DefaultParagraphFont"/>
    <w:uiPriority w:val="99"/>
    <w:semiHidden/>
    <w:unhideWhenUsed/>
    <w:rsid w:val="00303763"/>
    <w:rPr>
      <w:color w:val="800080" w:themeColor="followedHyperlink"/>
      <w:u w:val="single"/>
    </w:rPr>
  </w:style>
  <w:style w:type="character" w:customStyle="1" w:styleId="reference-text">
    <w:name w:val="reference-text"/>
    <w:basedOn w:val="DefaultParagraphFont"/>
    <w:rsid w:val="00CB2454"/>
  </w:style>
  <w:style w:type="paragraph" w:customStyle="1" w:styleId="Default">
    <w:name w:val="Default"/>
    <w:rsid w:val="003767A5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F6E80"/>
    <w:rPr>
      <w:i/>
      <w:iCs/>
    </w:rPr>
  </w:style>
  <w:style w:type="character" w:customStyle="1" w:styleId="reference-accessdate">
    <w:name w:val="reference-accessdate"/>
    <w:basedOn w:val="DefaultParagraphFont"/>
    <w:rsid w:val="000F6E80"/>
  </w:style>
  <w:style w:type="character" w:customStyle="1" w:styleId="nowrap">
    <w:name w:val="nowrap"/>
    <w:basedOn w:val="DefaultParagraphFont"/>
    <w:rsid w:val="000F6E80"/>
  </w:style>
  <w:style w:type="paragraph" w:styleId="ListParagraph">
    <w:name w:val="List Paragraph"/>
    <w:basedOn w:val="Normal"/>
    <w:uiPriority w:val="34"/>
    <w:qFormat/>
    <w:rsid w:val="002A2568"/>
    <w:pPr>
      <w:ind w:left="720"/>
      <w:contextualSpacing/>
    </w:pPr>
  </w:style>
  <w:style w:type="paragraph" w:customStyle="1" w:styleId="SHTB">
    <w:name w:val="SH/TB"/>
    <w:basedOn w:val="Normal"/>
    <w:next w:val="Normal"/>
    <w:rsid w:val="002864AB"/>
    <w:pPr>
      <w:pBdr>
        <w:bottom w:val="single" w:sz="6" w:space="0" w:color="auto"/>
      </w:pBdr>
      <w:spacing w:before="130" w:after="0" w:line="200" w:lineRule="exact"/>
    </w:pPr>
    <w:rPr>
      <w:rFonts w:ascii="New York" w:eastAsia="Times New Roman" w:hAnsi="New York"/>
      <w:sz w:val="16"/>
      <w:szCs w:val="20"/>
    </w:rPr>
  </w:style>
  <w:style w:type="paragraph" w:styleId="Title">
    <w:name w:val="Title"/>
    <w:basedOn w:val="Normal"/>
    <w:link w:val="TitleChar"/>
    <w:qFormat/>
    <w:rsid w:val="002864AB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2864AB"/>
    <w:rPr>
      <w:rFonts w:ascii="Times New Roman" w:eastAsia="Times New Roman" w:hAnsi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likaobserver.com/the-mint-julep-boutique-is-mint-for-mor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opthemint.com/pages/about-the-mi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Links>
    <vt:vector size="6" baseType="variant">
      <vt:variant>
        <vt:i4>2293810</vt:i4>
      </vt:variant>
      <vt:variant>
        <vt:i4>9</vt:i4>
      </vt:variant>
      <vt:variant>
        <vt:i4>0</vt:i4>
      </vt:variant>
      <vt:variant>
        <vt:i4>5</vt:i4>
      </vt:variant>
      <vt:variant>
        <vt:lpwstr>http://www.stsc.hill.af.mil/crosstalk/1995/01/Comparis.asp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81</cp:revision>
  <dcterms:created xsi:type="dcterms:W3CDTF">2020-09-16T04:42:00Z</dcterms:created>
  <dcterms:modified xsi:type="dcterms:W3CDTF">2020-09-16T08:47:00Z</dcterms:modified>
</cp:coreProperties>
</file>